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4177" w:rsidRDefault="00DA2A52">
      <w:pPr>
        <w:spacing w:beforeAutospacing="1" w:afterAutospacing="1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Отчет </w:t>
      </w:r>
    </w:p>
    <w:p w:rsidR="000E4177" w:rsidRDefault="00DA2A52">
      <w:pPr>
        <w:spacing w:beforeAutospacing="1" w:afterAutospacing="1"/>
        <w:contextualSpacing/>
        <w:jc w:val="center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проделанной работе за</w:t>
      </w:r>
      <w:r w:rsidR="00730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730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 </w:t>
      </w:r>
    </w:p>
    <w:p w:rsidR="000E4177" w:rsidRDefault="00DA2A52">
      <w:pPr>
        <w:spacing w:beforeAutospacing="1" w:afterAutospacing="1"/>
        <w:contextualSpacing/>
        <w:jc w:val="center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депутата Городской Думы </w:t>
      </w:r>
    </w:p>
    <w:p w:rsidR="000E4177" w:rsidRDefault="00DA2A52">
      <w:pPr>
        <w:spacing w:beforeAutospacing="1" w:afterAutospacing="1"/>
        <w:contextualSpacing/>
        <w:jc w:val="center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 образования «Городской округ город Астрахань»</w:t>
      </w:r>
    </w:p>
    <w:p w:rsidR="000E4177" w:rsidRDefault="00DA2A52">
      <w:pPr>
        <w:spacing w:beforeAutospacing="1" w:afterAutospacing="1"/>
        <w:contextualSpacing/>
        <w:jc w:val="center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избирательному округу № 28</w:t>
      </w:r>
    </w:p>
    <w:p w:rsidR="000E4177" w:rsidRDefault="00DA2A52">
      <w:pPr>
        <w:spacing w:beforeAutospacing="1" w:afterAutospacing="1"/>
        <w:contextualSpacing/>
        <w:jc w:val="center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Шайдина Николая Викторовича</w:t>
      </w:r>
    </w:p>
    <w:p w:rsidR="000E4177" w:rsidRDefault="00DA2A52">
      <w:pPr>
        <w:ind w:firstLine="709"/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1.ЛИЧНЫЙ ПРИЕМ ГРАЖДАН, ПРИНЯТЫЕ ОБРАЩЕНИЯ, УЧАСТИЕ В ЗАСЕДАНИЯХ, ВЫЕЗДНЫХ СОВЕЩАНИЯХ, ПРОВЕРКАХ. </w:t>
      </w:r>
    </w:p>
    <w:p w:rsidR="000E4177" w:rsidRDefault="00DA2A52" w:rsidP="00290BF7">
      <w:pPr>
        <w:ind w:firstLine="567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</w:t>
      </w:r>
      <w:r w:rsidR="00730865" w:rsidRPr="00730865">
        <w:rPr>
          <w:rFonts w:ascii="Times New Roman" w:eastAsia="Times New Roman" w:hAnsi="Times New Roman" w:cs="Times New Roman"/>
          <w:sz w:val="28"/>
          <w:szCs w:val="28"/>
          <w:lang w:eastAsia="ru-RU"/>
        </w:rPr>
        <w:t>2023 год</w:t>
      </w:r>
      <w:r w:rsidR="007308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</w:t>
      </w:r>
      <w:r w:rsidR="00730865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26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прием</w:t>
      </w:r>
      <w:r w:rsidR="00730865">
        <w:rPr>
          <w:rFonts w:ascii="Times New Roman" w:eastAsia="Times New Roman" w:hAnsi="Times New Roman" w:cs="Times New Roman"/>
          <w:sz w:val="28"/>
          <w:szCs w:val="28"/>
          <w:lang w:eastAsia="ru-RU"/>
        </w:rPr>
        <w:t>ов граждан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из них в приемной депутата (на округе)-</w:t>
      </w:r>
      <w:r w:rsidR="00A702AA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Городской Думе муниципального образования «Городской округ  город Астрахань» - 2;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A70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Штабе общественной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поддержки Астраханской области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A702AA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16641" w:rsidRDefault="00730865" w:rsidP="00290BF7">
      <w:pPr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оличеств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принятых граждан </w:t>
      </w:r>
      <w:r w:rsidR="007F5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поступивших 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обращений всего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02AA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2C5A02">
        <w:rPr>
          <w:rFonts w:ascii="Times New Roman" w:eastAsia="Times New Roman" w:hAnsi="Times New Roman" w:cs="Times New Roman"/>
          <w:sz w:val="28"/>
          <w:szCs w:val="28"/>
          <w:lang w:eastAsia="ru-RU"/>
        </w:rPr>
        <w:t>43</w:t>
      </w:r>
      <w:r w:rsidR="00A70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</w:t>
      </w:r>
      <w:r w:rsidR="002C5A0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(обращений), из них на избирательном округе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C5A02">
        <w:rPr>
          <w:rFonts w:ascii="Times New Roman" w:eastAsia="Times New Roman" w:hAnsi="Times New Roman" w:cs="Times New Roman"/>
          <w:sz w:val="28"/>
          <w:szCs w:val="28"/>
          <w:lang w:eastAsia="ru-RU"/>
        </w:rPr>
        <w:t>93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A70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Штабе общественной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поддержки и в Городской Думе</w:t>
      </w:r>
      <w:r w:rsidR="007F5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31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F5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обращения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через соцсети -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2C5A02" w:rsidRDefault="002C5A02" w:rsidP="002C5A02">
      <w:pPr>
        <w:pStyle w:val="a9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5A02">
        <w:rPr>
          <w:rFonts w:ascii="Times New Roman" w:hAnsi="Times New Roman" w:cs="Times New Roman"/>
          <w:sz w:val="28"/>
          <w:szCs w:val="28"/>
        </w:rPr>
        <w:t xml:space="preserve">По каждому обращению проведена соответствующая работа: </w:t>
      </w:r>
      <w:r>
        <w:rPr>
          <w:rFonts w:ascii="Times New Roman" w:hAnsi="Times New Roman" w:cs="Times New Roman"/>
          <w:sz w:val="28"/>
          <w:szCs w:val="28"/>
        </w:rPr>
        <w:t xml:space="preserve">оказана консультативная помощь, </w:t>
      </w:r>
      <w:r w:rsidRPr="002C5A02">
        <w:rPr>
          <w:rFonts w:ascii="Times New Roman" w:hAnsi="Times New Roman" w:cs="Times New Roman"/>
          <w:sz w:val="28"/>
          <w:szCs w:val="28"/>
        </w:rPr>
        <w:t xml:space="preserve">подготовлено и направлено 284 письменных ответа заявителям и запросов в структурные подразделения администрации города, областные и федеральные органы власти, ведомства и службы. </w:t>
      </w:r>
    </w:p>
    <w:p w:rsidR="00A16641" w:rsidRDefault="00DA2A52" w:rsidP="00290BF7">
      <w:pPr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отчетный период принял участие в </w:t>
      </w:r>
      <w:r w:rsidR="007B7F6E" w:rsidRPr="00C80300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C80300" w:rsidRPr="00C80300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  <w:r w:rsidR="005F7323" w:rsidRPr="00C80300">
        <w:rPr>
          <w:color w:val="FF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заседаниях Городской Думы  муниципального образования «Городской округ город Астрахань», в </w:t>
      </w:r>
      <w:r w:rsidR="00C80300" w:rsidRPr="00C803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  <w:r w:rsidR="00A16641" w:rsidRPr="00C803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A16641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заседаниях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Комитета по городскому хозяйству и благоустройству города</w:t>
      </w:r>
      <w:r w:rsidR="007F5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B94F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также </w:t>
      </w:r>
      <w:r w:rsidR="007F56CA">
        <w:rPr>
          <w:rFonts w:ascii="Times New Roman" w:eastAsia="Times New Roman" w:hAnsi="Times New Roman" w:cs="Times New Roman"/>
          <w:sz w:val="28"/>
          <w:szCs w:val="28"/>
          <w:lang w:eastAsia="ru-RU"/>
        </w:rPr>
        <w:t>в  конкурсах по отбору управляющей организации для управления МКД, как член конкурсной комиссии</w:t>
      </w:r>
      <w:r w:rsidR="0039158C" w:rsidRPr="0039158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3915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77A00" w:rsidRDefault="0039158C" w:rsidP="00290BF7">
      <w:pPr>
        <w:ind w:firstLine="567"/>
        <w:contextualSpacing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Проведены выездные </w:t>
      </w:r>
      <w:r w:rsidR="00877A00">
        <w:rPr>
          <w:rFonts w:ascii="Times New Roman" w:eastAsia="Times New Roman" w:hAnsi="Times New Roman" w:cs="Times New Roman"/>
          <w:sz w:val="28"/>
          <w:szCs w:val="28"/>
          <w:lang w:eastAsia="ru-RU"/>
        </w:rPr>
        <w:t>встречи</w:t>
      </w:r>
      <w:r w:rsidR="00877A00">
        <w:rPr>
          <w:sz w:val="28"/>
          <w:szCs w:val="28"/>
        </w:rPr>
        <w:t>:</w:t>
      </w:r>
    </w:p>
    <w:p w:rsidR="007B7F6E" w:rsidRDefault="007B7F6E" w:rsidP="00290BF7">
      <w:pPr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представителями администрации Советского района, с главой администрации Советского района С.Д. Календром</w:t>
      </w:r>
      <w:r w:rsidR="008A41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гражданами округа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77A00" w:rsidRDefault="00877A00" w:rsidP="00290BF7">
      <w:pPr>
        <w:pStyle w:val="af1"/>
        <w:spacing w:before="0" w:beforeAutospacing="0" w:after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39158C" w:rsidRPr="00877A00">
        <w:rPr>
          <w:sz w:val="28"/>
          <w:szCs w:val="28"/>
        </w:rPr>
        <w:t xml:space="preserve">с </w:t>
      </w:r>
      <w:r w:rsidRPr="00877A00">
        <w:rPr>
          <w:sz w:val="28"/>
          <w:szCs w:val="28"/>
        </w:rPr>
        <w:t xml:space="preserve"> начальником управления культуры администрации МО «Городской округ город Астрахань» С.Е.</w:t>
      </w:r>
      <w:r w:rsidR="009D54B4">
        <w:rPr>
          <w:sz w:val="28"/>
          <w:szCs w:val="28"/>
        </w:rPr>
        <w:t xml:space="preserve"> </w:t>
      </w:r>
      <w:r w:rsidRPr="00877A00">
        <w:rPr>
          <w:sz w:val="28"/>
          <w:szCs w:val="28"/>
        </w:rPr>
        <w:t>Слувко, руководителями МКУК «Централизованная городская библиотечная система» и МБУ ДО «Детская школа искусств №5» города Астрахани</w:t>
      </w:r>
      <w:r>
        <w:rPr>
          <w:sz w:val="28"/>
          <w:szCs w:val="28"/>
        </w:rPr>
        <w:t xml:space="preserve">;     </w:t>
      </w:r>
    </w:p>
    <w:p w:rsidR="00877A00" w:rsidRDefault="00877A00" w:rsidP="00290BF7">
      <w:pPr>
        <w:pStyle w:val="af1"/>
        <w:spacing w:before="0" w:beforeAutospacing="0" w:after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9D54B4">
        <w:rPr>
          <w:sz w:val="28"/>
          <w:szCs w:val="28"/>
        </w:rPr>
        <w:t xml:space="preserve">с </w:t>
      </w:r>
      <w:r>
        <w:rPr>
          <w:sz w:val="28"/>
          <w:szCs w:val="28"/>
        </w:rPr>
        <w:t>жителями МКД №1 по ул.2-я Ровная;</w:t>
      </w:r>
    </w:p>
    <w:p w:rsidR="008A41EF" w:rsidRDefault="00877A00" w:rsidP="00290BF7">
      <w:pPr>
        <w:pStyle w:val="af1"/>
        <w:spacing w:before="0" w:beforeAutospacing="0" w:after="0"/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9D54B4">
        <w:rPr>
          <w:sz w:val="28"/>
          <w:szCs w:val="28"/>
        </w:rPr>
        <w:t xml:space="preserve">с </w:t>
      </w:r>
      <w:r w:rsidR="00A16641">
        <w:rPr>
          <w:sz w:val="28"/>
          <w:szCs w:val="28"/>
        </w:rPr>
        <w:t>руководств</w:t>
      </w:r>
      <w:r>
        <w:rPr>
          <w:sz w:val="28"/>
          <w:szCs w:val="28"/>
        </w:rPr>
        <w:t xml:space="preserve">ом </w:t>
      </w:r>
      <w:r w:rsidRPr="00327C65">
        <w:rPr>
          <w:sz w:val="28"/>
          <w:szCs w:val="28"/>
        </w:rPr>
        <w:t>МБДОУ г. Астрахани №109</w:t>
      </w:r>
      <w:r w:rsidR="008A41EF">
        <w:rPr>
          <w:sz w:val="28"/>
          <w:szCs w:val="28"/>
        </w:rPr>
        <w:t>;</w:t>
      </w:r>
    </w:p>
    <w:p w:rsidR="00877A00" w:rsidRPr="00327C65" w:rsidRDefault="008A41EF" w:rsidP="008A41EF">
      <w:pPr>
        <w:pStyle w:val="af1"/>
        <w:spacing w:before="0" w:beforeAutospacing="0" w:after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собрания с представителями ТОС Советский, Совета ветеранов поселка Советский и гражданами округа</w:t>
      </w:r>
      <w:r w:rsidR="00327C65">
        <w:rPr>
          <w:sz w:val="28"/>
          <w:szCs w:val="28"/>
        </w:rPr>
        <w:t>.</w:t>
      </w:r>
    </w:p>
    <w:p w:rsidR="000E4177" w:rsidRDefault="00DA2A52" w:rsidP="00290BF7">
      <w:pPr>
        <w:pStyle w:val="af1"/>
        <w:spacing w:before="0" w:beforeAutospacing="0" w:after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0E4177" w:rsidRDefault="000E4177" w:rsidP="00290BF7">
      <w:pPr>
        <w:ind w:left="567" w:hanging="567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:rsidR="000E4177" w:rsidRDefault="00DA2A52" w:rsidP="00290BF7">
      <w:pPr>
        <w:ind w:left="567" w:hanging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РЕЗУЛЬТАТЫ РАССМОТРЕНИЯ ОБРАЩЕНИЙ ГРАЖДАН, ОРГАНИЗАЦИЙ.</w:t>
      </w:r>
    </w:p>
    <w:p w:rsidR="002C5A02" w:rsidRDefault="002C5A02" w:rsidP="002C5A02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оказана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 в организации праздничного мероприятия «Проводы масленицы» на поселке Советский;</w:t>
      </w:r>
    </w:p>
    <w:p w:rsidR="000E4177" w:rsidRDefault="00DA2A52" w:rsidP="00290BF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EE56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оказана материальная помощь по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одиннадцати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обращениям граждан;</w:t>
      </w:r>
    </w:p>
    <w:p w:rsidR="00961873" w:rsidRDefault="00DA2A52" w:rsidP="00290BF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EE56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F3809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 в эксплуатацию</w:t>
      </w:r>
      <w:r w:rsidR="00EE56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спортивн</w:t>
      </w:r>
      <w:r w:rsidR="008F3809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="00EE56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</w:t>
      </w:r>
      <w:r w:rsidR="00454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(спортивная площадка и футбольное поле)</w:t>
      </w:r>
      <w:r w:rsidR="00EE56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</w:t>
      </w:r>
      <w:r w:rsidR="004541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ул.Немова</w:t>
      </w:r>
      <w:r w:rsidR="0096187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961873" w:rsidRPr="00961873" w:rsidRDefault="00961873" w:rsidP="00290BF7">
      <w:p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7B7F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программы «Развитие территории» приобретена и установлена</w:t>
      </w:r>
      <w:r w:rsidRPr="00961873">
        <w:rPr>
          <w:rFonts w:ascii="Times New Roman" w:hAnsi="Times New Roman" w:cs="Times New Roman"/>
          <w:sz w:val="28"/>
          <w:szCs w:val="28"/>
        </w:rPr>
        <w:t xml:space="preserve"> детск</w:t>
      </w:r>
      <w:r w:rsidR="007B7F6E">
        <w:rPr>
          <w:rFonts w:ascii="Times New Roman" w:hAnsi="Times New Roman" w:cs="Times New Roman"/>
          <w:sz w:val="28"/>
          <w:szCs w:val="28"/>
        </w:rPr>
        <w:t>ая</w:t>
      </w:r>
      <w:r w:rsidRPr="00961873">
        <w:rPr>
          <w:rFonts w:ascii="Times New Roman" w:hAnsi="Times New Roman" w:cs="Times New Roman"/>
          <w:sz w:val="28"/>
          <w:szCs w:val="28"/>
        </w:rPr>
        <w:t xml:space="preserve"> площадк</w:t>
      </w:r>
      <w:r w:rsidR="007B7F6E">
        <w:rPr>
          <w:rFonts w:ascii="Times New Roman" w:hAnsi="Times New Roman" w:cs="Times New Roman"/>
          <w:sz w:val="28"/>
          <w:szCs w:val="28"/>
        </w:rPr>
        <w:t>а</w:t>
      </w:r>
      <w:r w:rsidRPr="00961873">
        <w:rPr>
          <w:rFonts w:ascii="Times New Roman" w:hAnsi="Times New Roman" w:cs="Times New Roman"/>
          <w:sz w:val="28"/>
          <w:szCs w:val="28"/>
        </w:rPr>
        <w:t xml:space="preserve"> около МБУ г.Астрахани СОШ №52</w:t>
      </w:r>
      <w:r>
        <w:rPr>
          <w:sz w:val="28"/>
          <w:szCs w:val="28"/>
        </w:rPr>
        <w:t>;</w:t>
      </w:r>
      <w:r w:rsidRPr="00961873">
        <w:rPr>
          <w:sz w:val="28"/>
          <w:szCs w:val="28"/>
        </w:rPr>
        <w:t xml:space="preserve"> </w:t>
      </w:r>
    </w:p>
    <w:p w:rsidR="000E4177" w:rsidRDefault="00DA2A52" w:rsidP="00290BF7">
      <w:pPr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</w:t>
      </w:r>
      <w:r w:rsidR="00F35D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произведена подсыпка инертным материалом дорог, не имеющих асфальтного покрытия </w:t>
      </w:r>
      <w:r w:rsidR="00EE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округа, в том числе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ул. </w:t>
      </w:r>
      <w:r w:rsidR="00961873">
        <w:rPr>
          <w:rFonts w:ascii="Times New Roman" w:eastAsia="Times New Roman" w:hAnsi="Times New Roman" w:cs="Times New Roman"/>
          <w:sz w:val="28"/>
          <w:szCs w:val="28"/>
          <w:lang w:eastAsia="ru-RU"/>
        </w:rPr>
        <w:t>Братская, ул.Коммунальная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65447" w:rsidRP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Огородная,1-7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E4177" w:rsidRDefault="00DA2A52" w:rsidP="00290BF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35D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 уличного освещения по 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Ставропольская, 33, 34, 36, ул.3-я Замьянская, 8, 10, 14,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Тракторная, ул.Школьная;</w:t>
      </w:r>
    </w:p>
    <w:p w:rsidR="000E4177" w:rsidRDefault="00DA2A52" w:rsidP="00290BF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35D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опиловка сухих деревьев на улицах, находящихся на территории избирательного округа;</w:t>
      </w:r>
    </w:p>
    <w:p w:rsidR="000E4177" w:rsidRDefault="00DA2A52" w:rsidP="00290BF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35D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ликвидация несанкционированных свалок, уборка мусора на улицах, находящихся на территории избирательного округа</w:t>
      </w:r>
      <w:r w:rsidR="002E2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ул. </w:t>
      </w:r>
      <w:r w:rsidR="0049197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Немова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>, ул.Школьная, ул. Строителей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ул.Ашхабадская, ул.2-я Ашхабадская, ул.Ставропольская, переулок 7-й, ул.Станиславская, ул. Адм.Нахимова и 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C06B17" w:rsidRDefault="00C06B17" w:rsidP="00290BF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произведен частичный ремонт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>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площадк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ул.Ст</w:t>
      </w:r>
      <w:r w:rsidR="00C06CE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оителей,</w:t>
      </w:r>
      <w:r w:rsidR="00C06C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</w:t>
      </w:r>
      <w:r w:rsidR="00663194">
        <w:rPr>
          <w:rFonts w:ascii="Times New Roman" w:eastAsia="Times New Roman" w:hAnsi="Times New Roman" w:cs="Times New Roman"/>
          <w:sz w:val="28"/>
          <w:szCs w:val="28"/>
          <w:lang w:eastAsia="ru-RU"/>
        </w:rPr>
        <w:t>2 и 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D65447" w:rsidRP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привезен песок на детскую площадку по ул.Стоителей,6;</w:t>
      </w:r>
    </w:p>
    <w:p w:rsidR="000E4177" w:rsidRDefault="00DA2A52" w:rsidP="00236BA1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депутатским запросам городскими службами осуществлялась систематическая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уборка наносного грунта на улицах, находящихся на т</w:t>
      </w:r>
      <w:r w:rsidR="00EE3559">
        <w:rPr>
          <w:rFonts w:ascii="Times New Roman" w:eastAsia="Times New Roman" w:hAnsi="Times New Roman" w:cs="Times New Roman"/>
          <w:sz w:val="28"/>
          <w:szCs w:val="28"/>
          <w:lang w:eastAsia="ru-RU"/>
        </w:rPr>
        <w:t>ерритории избирательного округа;</w:t>
      </w:r>
    </w:p>
    <w:p w:rsidR="000E4177" w:rsidRDefault="00DA2A52" w:rsidP="00236BA1">
      <w:pPr>
        <w:ind w:right="3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E2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54102">
        <w:rPr>
          <w:rFonts w:ascii="Times New Roman" w:eastAsia="Times New Roman" w:hAnsi="Times New Roman" w:cs="Times New Roman"/>
          <w:sz w:val="28"/>
          <w:szCs w:val="28"/>
          <w:lang w:eastAsia="ru-RU"/>
        </w:rPr>
        <w:t>уборка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 вывоз древесных отходов;</w:t>
      </w:r>
    </w:p>
    <w:p w:rsidR="00D65447" w:rsidRDefault="00D65447" w:rsidP="00D6544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в помещении приемной депутата возобновлен прием платежей, заявок на поверку, замену приборов учета от граждан пос.Советский сотрудником МУП г.Астрахани «Астрводоканал»;</w:t>
      </w:r>
    </w:p>
    <w:p w:rsidR="00D65447" w:rsidRDefault="00D65447" w:rsidP="00D6544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оказана помощь в привозе дров для печного отопления;</w:t>
      </w:r>
    </w:p>
    <w:p w:rsidR="00D65447" w:rsidRDefault="00D65447" w:rsidP="00D6544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подготовка улиц,   находящихся на территории избирательного округа к 9-мая;</w:t>
      </w:r>
    </w:p>
    <w:p w:rsidR="00D65447" w:rsidRDefault="00D65447" w:rsidP="00D6544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ямочный ремонт асфальтового покрытия, в том числе ул.Ставропольская;</w:t>
      </w:r>
    </w:p>
    <w:p w:rsidR="00D65447" w:rsidRDefault="00D65447" w:rsidP="00D6544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E2A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побелка бордюров около здания Совета ветеранов, расположенного на территории избирательного округа  в пос. Советский;</w:t>
      </w:r>
    </w:p>
    <w:p w:rsidR="00D65447" w:rsidRDefault="00D65447" w:rsidP="00D6544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отремонтирован компьютер и передан ТОС Советский;</w:t>
      </w:r>
    </w:p>
    <w:p w:rsidR="00F35D43" w:rsidRDefault="00C06B17" w:rsidP="00D6544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приобретены поливочные материалы для осуществления полива на территории </w:t>
      </w:r>
      <w:r w:rsidR="00940E3C">
        <w:rPr>
          <w:rFonts w:ascii="Times New Roman" w:eastAsia="Times New Roman" w:hAnsi="Times New Roman" w:cs="Times New Roman"/>
          <w:sz w:val="28"/>
          <w:szCs w:val="28"/>
          <w:lang w:eastAsia="ru-RU"/>
        </w:rPr>
        <w:t>МКД №33 и 33А по ул.Ставропольской</w:t>
      </w:r>
      <w:r w:rsidR="00D65447">
        <w:rPr>
          <w:rFonts w:ascii="Times New Roman" w:eastAsia="Times New Roman" w:hAnsi="Times New Roman" w:cs="Times New Roman"/>
          <w:sz w:val="28"/>
          <w:szCs w:val="28"/>
          <w:lang w:eastAsia="ru-RU"/>
        </w:rPr>
        <w:t>, аллеи ветеранов ВОВ, а также на ул.Огородная</w:t>
      </w:r>
      <w:r w:rsidR="00F35D4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E4177" w:rsidRDefault="00F35D43" w:rsidP="00236BA1">
      <w:pPr>
        <w:ind w:right="3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оказана помощь в получении</w:t>
      </w:r>
      <w:r w:rsidRPr="00F35D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разовых бесплатных консультаций адвоката заявителям по семейным вопросам</w:t>
      </w:r>
      <w:r w:rsidR="00940E3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E4177" w:rsidRDefault="000E4177" w:rsidP="00236BA1">
      <w:pPr>
        <w:ind w:right="3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E4177" w:rsidRDefault="00DA2A52" w:rsidP="00236BA1">
      <w:pPr>
        <w:ind w:right="311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УЧАСТИЕ В МАССОВЫ</w:t>
      </w:r>
      <w:r w:rsidR="002E2AA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Х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МЕРОПРИЯТИЯХ, АКЦИЯХ</w:t>
      </w:r>
      <w:r w:rsidR="006D6E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ПАРТИЙНЫХ ПРОЕКТАХ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</w:p>
    <w:p w:rsidR="0027491E" w:rsidRPr="0049197E" w:rsidRDefault="0027491E" w:rsidP="0027491E">
      <w:pPr>
        <w:jc w:val="both"/>
        <w:rPr>
          <w:rFonts w:ascii="Times New Roman" w:hAnsi="Times New Roman" w:cs="Times New Roman"/>
          <w:sz w:val="28"/>
          <w:szCs w:val="28"/>
        </w:rPr>
      </w:pPr>
      <w:r w:rsidRPr="00491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встреч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4919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представителями администрации Советского района, Совета Ветеранов посёлка Советский и ТОС «Советский»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по определению плана совместных мероприятий и дальнейшей деятельности; </w:t>
      </w:r>
    </w:p>
    <w:p w:rsidR="0027491E" w:rsidRDefault="0027491E" w:rsidP="0027491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организовали </w:t>
      </w:r>
      <w:r w:rsidRPr="000E4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поздравл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ение</w:t>
      </w:r>
      <w:r w:rsidRPr="000E4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женщин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</w:t>
      </w:r>
      <w:r w:rsidRPr="000E43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заслуженных ветеранов ВОВ, тружениц тыла и женщин из семей мобилизованных с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Международным женским днем;</w:t>
      </w:r>
    </w:p>
    <w:p w:rsidR="0027491E" w:rsidRDefault="0027491E" w:rsidP="0027491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C803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осуществлено </w:t>
      </w:r>
      <w:r w:rsidR="00E25CEB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C803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поезд</w:t>
      </w:r>
      <w:r w:rsidR="00C8030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в Луганскую Народную Республику с гуманитарным  грузом землякам- участникам СВО; </w:t>
      </w:r>
    </w:p>
    <w:p w:rsidR="0027491E" w:rsidRPr="00B15E78" w:rsidRDefault="0027491E" w:rsidP="0027491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5E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B15E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овместно с жительницами округа, участницами хора «Волжаночка»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провели </w:t>
      </w:r>
      <w:r w:rsidRPr="00B15E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встре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</w:t>
      </w:r>
      <w:r w:rsidRPr="00B15E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библиотеке на улице Немова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C80300" w:rsidRDefault="0027491E" w:rsidP="00C8030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провел благотворительную акцию к празднику Пасхи, </w:t>
      </w:r>
      <w:r w:rsidRPr="00AC06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более чем 160-ти малоимущим семьям, проживающим на округе, вруч</w:t>
      </w:r>
      <w:r w:rsidR="00C8030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ено</w:t>
      </w:r>
      <w:r w:rsidRPr="00AC06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3 десятка яиц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C80300" w:rsidRDefault="00C80300" w:rsidP="00C8030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749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принял </w:t>
      </w:r>
      <w:r w:rsidR="0027491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участие в исторической акции «Диктант Победы»; </w:t>
      </w:r>
    </w:p>
    <w:p w:rsidR="0027491E" w:rsidRDefault="0027491E" w:rsidP="00C8030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- совместно с командой Шайдина, членами Совета ветеранов Советского поселка и жителями округа проведены субботники 08 апреля,  22 апреля, 24 апреля на территории пос. Советский, ул.Батайская и адресно -  прилегающей территории и  во дворах ветеранов ВОВ и вдов участников ВОВ;</w:t>
      </w:r>
    </w:p>
    <w:p w:rsidR="0027491E" w:rsidRDefault="0027491E" w:rsidP="00C8030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- 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руководителем исполкома партии К.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Каюковым, с коллегами по депутатскому корпусу </w:t>
      </w:r>
      <w:hyperlink r:id="rId7" w:history="1"/>
      <w:r w:rsidRPr="001517C4">
        <w:rPr>
          <w:rFonts w:ascii="Times New Roman" w:hAnsi="Times New Roman" w:cs="Times New Roman"/>
          <w:sz w:val="28"/>
          <w:szCs w:val="28"/>
        </w:rPr>
        <w:t>д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оставили гуманитарный груз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(в том числе электрогенератор для медицинского учреждения)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Кременской район ЛНР, а также посетили социальные объекты в Новой Астрахани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-в  преддверии празднования Дня Победы вместе с жителями округа, ветеранами, представителями администрации Советского района и депутатом Думы Астраханской области Улезко Т.А. возложили венки в честь Памяти погибших в Великой Отечественной войне на аллее ветеранов в пос.Советский;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-принял участие в шествии Бессмертный Полк (онлайн);</w:t>
      </w:r>
    </w:p>
    <w:p w:rsidR="00C80300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совместно с председателем Совета ветеранов пос.Советский поздравил ветеранов ВОВ и вдов участников ВОВ, проживающих на округе с праздником Победы; </w:t>
      </w:r>
    </w:p>
    <w:p w:rsidR="0027491E" w:rsidRDefault="0027491E" w:rsidP="00C80300">
      <w:pPr>
        <w:jc w:val="both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учеников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СОШ N52 провел лекци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финансовой грамотности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(разговор о </w:t>
      </w:r>
      <w:r w:rsidR="004177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ном)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="00C80300">
        <w:rPr>
          <w:rFonts w:ascii="Arial" w:hAnsi="Arial" w:cs="Arial"/>
          <w:color w:val="000000"/>
          <w:sz w:val="25"/>
          <w:szCs w:val="25"/>
          <w:shd w:val="clear" w:color="auto" w:fill="FFFFFF"/>
        </w:rPr>
        <w:t>;</w:t>
      </w:r>
    </w:p>
    <w:p w:rsidR="00417709" w:rsidRDefault="0027491E" w:rsidP="00C8030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1517C4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посетил мероприятие -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военно-полевые сборы казачьей молодежи «Георгий Победоносец - 2023»</w:t>
      </w:r>
      <w:r w:rsidR="004177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27491E" w:rsidRDefault="00417709" w:rsidP="00C80300">
      <w:p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7491E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принял участие в митинге, посвященном Дню Росси;</w:t>
      </w:r>
    </w:p>
    <w:p w:rsidR="0027491E" w:rsidRDefault="0027491E" w:rsidP="00C8030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принял участие в 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XXV Конференци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1517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Советского местного отделения Астраханского регионального отделения Всероссийской политической партии «Единая Россия».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принял участие в голосовании по проекту Единой России за объекты благоустройства в г.Астрахани;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 участии и поддержке АРО партии  «Единая Россия» принял участие в проведении праздника</w:t>
      </w:r>
      <w:r w:rsidRPr="00495C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СК «Лейка», посвященного Дню защиты детей, для детей из семей участников СВО Советского района;</w:t>
      </w:r>
    </w:p>
    <w:p w:rsidR="0027491E" w:rsidRDefault="0027491E" w:rsidP="00C80300">
      <w:p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принял участие в проведении ко Дню защиты детей праздничного мероприятия с представлением в Астраханском цирке для детей</w:t>
      </w:r>
      <w:r w:rsidRPr="00A120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 многодетных семей и семей участников СВО;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провели встречу с представителями ТОС Советский, жителями округа, Советом ветеранов по вопросам дальнейшего сотрудничества в решении проблем на территории округа и проведении совместных мероприятий; 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оказал помощь в организации и принял участие в праздничном мероприятии ко Дню защиты детей, организованном во дворе дома №23 по ул.Батайской на территории округа; 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принял участие в открытии фонда «Защитники Отечества»; 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 коллегами К.Каюковым, В.Репиным, А.Шафигуллиным передали в Астраханский госпиталь 2 новых сплит-системы;</w:t>
      </w:r>
    </w:p>
    <w:p w:rsidR="0027491E" w:rsidRDefault="0027491E" w:rsidP="00C8030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совместно с министром образования Астраханской области, начальником управления образования города начальником центра социальной поддержки населения Советского района, председателя Совета ветеранов, директора СОШ №52  поздравили со 100-летним юбилеем заслуженного учителя СССР, ветерана труда Рогожину А.М., проживающую в пос.Советский;</w:t>
      </w:r>
    </w:p>
    <w:p w:rsidR="0027491E" w:rsidRDefault="0027491E" w:rsidP="00417709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-провел внеочередной прием в рамках регионального дня приема граждан, как депутат Городской думы, член партии «Единая Россия»; </w:t>
      </w:r>
    </w:p>
    <w:p w:rsidR="0027491E" w:rsidRDefault="0027491E" w:rsidP="00417709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принял участие в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XXXII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конференции Астраханского регионального отделения партии «Единая Россия». Отмечен благодарностью, врученной секретарем генерального совета партии «Единая Россия»;</w:t>
      </w:r>
    </w:p>
    <w:p w:rsidR="0027491E" w:rsidRDefault="0027491E" w:rsidP="00417709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-принял участие в открытии Штаба общественной поддержки Единой России;</w:t>
      </w:r>
    </w:p>
    <w:p w:rsidR="0027491E" w:rsidRDefault="0027491E" w:rsidP="00417709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провели выездное совещание с представителями администрации Советского района, директором СОШ №52 по вопросам реализации проекта «Развитие территории» -  установки детской игровой площадки на пос.Советский;</w:t>
      </w:r>
    </w:p>
    <w:p w:rsidR="00417709" w:rsidRDefault="0027491E" w:rsidP="0041770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649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9164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70B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Pr="003915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встреч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3915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жителями округа при участии главы Советского района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Pr="009164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представител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ей</w:t>
      </w:r>
      <w:r w:rsidRPr="009164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ТОС «Советский»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Совета ветеранов пос.Советский для совместного решения вопросов благоустройства территории избирательного участка, проблем граждан; </w:t>
      </w:r>
    </w:p>
    <w:p w:rsidR="0027491E" w:rsidRDefault="0027491E" w:rsidP="00417709">
      <w:pPr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принимал неоднократное участие в сборе и отправке гуманитарной помощи жителям и военнослужащим  ДНР и ЛНР, а также оказании помощи беженцам, пребывающим на территории Астраханской области.</w:t>
      </w:r>
    </w:p>
    <w:p w:rsidR="003E1ECB" w:rsidRDefault="003E1ECB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>
        <w:rPr>
          <w:color w:val="000000" w:themeColor="text1"/>
          <w:sz w:val="28"/>
          <w:szCs w:val="28"/>
        </w:rPr>
        <w:t>участие во встрече с командой Астраханского филиала «Защитники Отечества»;</w:t>
      </w:r>
    </w:p>
    <w:p w:rsidR="00940E3C" w:rsidRDefault="000E43EB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40E3C">
        <w:rPr>
          <w:sz w:val="28"/>
          <w:szCs w:val="28"/>
        </w:rPr>
        <w:t xml:space="preserve">- </w:t>
      </w:r>
      <w:r w:rsidR="00236BA1">
        <w:rPr>
          <w:sz w:val="28"/>
          <w:szCs w:val="28"/>
        </w:rPr>
        <w:t xml:space="preserve">совместно с </w:t>
      </w:r>
      <w:r w:rsidR="00236BA1" w:rsidRPr="00940E3C">
        <w:rPr>
          <w:sz w:val="28"/>
          <w:szCs w:val="28"/>
        </w:rPr>
        <w:t>депутатом областной Думы Улезко</w:t>
      </w:r>
      <w:r w:rsidR="00236BA1">
        <w:rPr>
          <w:sz w:val="28"/>
          <w:szCs w:val="28"/>
        </w:rPr>
        <w:t xml:space="preserve"> </w:t>
      </w:r>
      <w:r w:rsidR="00236BA1" w:rsidRPr="00940E3C">
        <w:rPr>
          <w:sz w:val="28"/>
          <w:szCs w:val="28"/>
        </w:rPr>
        <w:t>Т.А., председателем Совета ветеранов п</w:t>
      </w:r>
      <w:r w:rsidR="00236BA1">
        <w:rPr>
          <w:sz w:val="28"/>
          <w:szCs w:val="28"/>
        </w:rPr>
        <w:t>о</w:t>
      </w:r>
      <w:r w:rsidR="00236BA1" w:rsidRPr="00940E3C">
        <w:rPr>
          <w:sz w:val="28"/>
          <w:szCs w:val="28"/>
        </w:rPr>
        <w:t>с.Советский Токаревым А.Г., руководителем ГКУ АО «Центр соц</w:t>
      </w:r>
      <w:r w:rsidR="00236BA1">
        <w:rPr>
          <w:sz w:val="28"/>
          <w:szCs w:val="28"/>
        </w:rPr>
        <w:t>иальной поддержки Советского района»</w:t>
      </w:r>
      <w:r w:rsidR="00236BA1" w:rsidRPr="00940E3C">
        <w:rPr>
          <w:sz w:val="28"/>
          <w:szCs w:val="28"/>
        </w:rPr>
        <w:t xml:space="preserve"> Чурсиной А.Н.</w:t>
      </w:r>
      <w:r w:rsidR="00236BA1">
        <w:rPr>
          <w:sz w:val="28"/>
          <w:szCs w:val="28"/>
        </w:rPr>
        <w:t xml:space="preserve"> принял </w:t>
      </w:r>
      <w:r w:rsidR="00940E3C" w:rsidRPr="00940E3C">
        <w:rPr>
          <w:sz w:val="28"/>
          <w:szCs w:val="28"/>
        </w:rPr>
        <w:t>участие и организаци</w:t>
      </w:r>
      <w:r w:rsidR="00236BA1">
        <w:rPr>
          <w:sz w:val="28"/>
          <w:szCs w:val="28"/>
        </w:rPr>
        <w:t>и</w:t>
      </w:r>
      <w:r w:rsidR="00940E3C" w:rsidRPr="00940E3C">
        <w:rPr>
          <w:sz w:val="28"/>
          <w:szCs w:val="28"/>
        </w:rPr>
        <w:t xml:space="preserve"> поздравления с 50-летием совместной жизни </w:t>
      </w:r>
      <w:r w:rsidR="00236BA1">
        <w:rPr>
          <w:sz w:val="28"/>
          <w:szCs w:val="28"/>
        </w:rPr>
        <w:t xml:space="preserve">жителей округа супругов </w:t>
      </w:r>
      <w:r w:rsidR="00940E3C" w:rsidRPr="00940E3C">
        <w:rPr>
          <w:sz w:val="28"/>
          <w:szCs w:val="28"/>
        </w:rPr>
        <w:t>Акбалдаковых Р.У. и Т.Ж</w:t>
      </w:r>
      <w:r w:rsidR="00851986">
        <w:rPr>
          <w:sz w:val="28"/>
          <w:szCs w:val="28"/>
        </w:rPr>
        <w:t>.</w:t>
      </w:r>
      <w:r w:rsidR="00417709">
        <w:rPr>
          <w:sz w:val="28"/>
          <w:szCs w:val="28"/>
        </w:rPr>
        <w:t>;</w:t>
      </w:r>
    </w:p>
    <w:p w:rsidR="00C06CE2" w:rsidRDefault="00C06CE2" w:rsidP="00851986">
      <w:pPr>
        <w:pStyle w:val="af1"/>
        <w:spacing w:before="0" w:beforeAutospacing="0" w:after="0"/>
        <w:ind w:right="311"/>
        <w:jc w:val="both"/>
      </w:pPr>
      <w:r>
        <w:t xml:space="preserve">- </w:t>
      </w:r>
      <w:r w:rsidR="00851986" w:rsidRPr="00851986">
        <w:rPr>
          <w:sz w:val="28"/>
          <w:szCs w:val="28"/>
        </w:rPr>
        <w:t>организация и участие в</w:t>
      </w:r>
      <w:r w:rsidR="00851986">
        <w:t xml:space="preserve"> </w:t>
      </w:r>
      <w:r w:rsidRPr="00940E3C">
        <w:rPr>
          <w:sz w:val="28"/>
          <w:szCs w:val="28"/>
        </w:rPr>
        <w:t>открыти</w:t>
      </w:r>
      <w:r w:rsidR="00851986">
        <w:rPr>
          <w:sz w:val="28"/>
          <w:szCs w:val="28"/>
        </w:rPr>
        <w:t>и</w:t>
      </w:r>
      <w:r w:rsidRPr="00940E3C">
        <w:rPr>
          <w:sz w:val="28"/>
          <w:szCs w:val="28"/>
        </w:rPr>
        <w:t xml:space="preserve"> спортплощадки на Немова,30</w:t>
      </w:r>
      <w:r w:rsidR="00851986">
        <w:rPr>
          <w:sz w:val="28"/>
          <w:szCs w:val="28"/>
        </w:rPr>
        <w:t xml:space="preserve"> ко дню физкультурника</w:t>
      </w:r>
      <w:r>
        <w:rPr>
          <w:sz w:val="28"/>
          <w:szCs w:val="28"/>
        </w:rPr>
        <w:t>;</w:t>
      </w:r>
    </w:p>
    <w:p w:rsidR="00940E3C" w:rsidRPr="00C06CE2" w:rsidRDefault="00940E3C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C06CE2">
        <w:rPr>
          <w:sz w:val="28"/>
          <w:szCs w:val="28"/>
        </w:rPr>
        <w:t>- участие в акции</w:t>
      </w:r>
      <w:r w:rsidR="00C06CE2">
        <w:rPr>
          <w:sz w:val="28"/>
          <w:szCs w:val="28"/>
        </w:rPr>
        <w:t xml:space="preserve"> </w:t>
      </w:r>
      <w:r w:rsidRPr="00C06CE2">
        <w:rPr>
          <w:sz w:val="28"/>
          <w:szCs w:val="28"/>
        </w:rPr>
        <w:t>«Первоклассник», проводимой  МПСЦ «Содействие» при Министерстве  соцразвития</w:t>
      </w:r>
      <w:r w:rsidR="00851986">
        <w:rPr>
          <w:sz w:val="28"/>
          <w:szCs w:val="28"/>
        </w:rPr>
        <w:t xml:space="preserve"> Астраханской области. Закуплены и переданы папки со школьными принадлежностями для детей из малообеспеченных семей</w:t>
      </w:r>
      <w:r w:rsidR="00C06CE2">
        <w:rPr>
          <w:sz w:val="28"/>
          <w:szCs w:val="28"/>
        </w:rPr>
        <w:t>;</w:t>
      </w:r>
    </w:p>
    <w:p w:rsidR="00940E3C" w:rsidRDefault="00C06CE2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C06CE2">
        <w:rPr>
          <w:sz w:val="28"/>
          <w:szCs w:val="28"/>
        </w:rPr>
        <w:t>-</w:t>
      </w:r>
      <w:r w:rsidR="008519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организация и проведение </w:t>
      </w:r>
      <w:r w:rsidRPr="00C06CE2">
        <w:rPr>
          <w:sz w:val="28"/>
          <w:szCs w:val="28"/>
        </w:rPr>
        <w:t>в</w:t>
      </w:r>
      <w:r w:rsidR="00940E3C" w:rsidRPr="00C06CE2">
        <w:rPr>
          <w:sz w:val="28"/>
          <w:szCs w:val="28"/>
        </w:rPr>
        <w:t>стреч</w:t>
      </w:r>
      <w:r>
        <w:rPr>
          <w:sz w:val="28"/>
          <w:szCs w:val="28"/>
        </w:rPr>
        <w:t>и</w:t>
      </w:r>
      <w:r w:rsidR="00940E3C" w:rsidRPr="00C06CE2">
        <w:rPr>
          <w:sz w:val="28"/>
          <w:szCs w:val="28"/>
        </w:rPr>
        <w:t xml:space="preserve"> с начальником управления культуры, администрации МО «Городской округ город Астрахань» С.Е.Слувко, руководителями МКУК «Централизованная городская библиотечная система» и МБУ ДО «Детская школа искусств №5» города Астрахани</w:t>
      </w:r>
      <w:r w:rsidRPr="00C06CE2">
        <w:rPr>
          <w:sz w:val="28"/>
          <w:szCs w:val="28"/>
        </w:rPr>
        <w:t xml:space="preserve"> по вопросу улучшения материально-технической базы, </w:t>
      </w:r>
      <w:r w:rsidR="00851986">
        <w:rPr>
          <w:sz w:val="28"/>
          <w:szCs w:val="28"/>
        </w:rPr>
        <w:t xml:space="preserve">а также договоренность о </w:t>
      </w:r>
      <w:r w:rsidRPr="00C06CE2">
        <w:rPr>
          <w:sz w:val="28"/>
          <w:szCs w:val="28"/>
        </w:rPr>
        <w:t>совместн</w:t>
      </w:r>
      <w:r w:rsidR="00851986">
        <w:rPr>
          <w:sz w:val="28"/>
          <w:szCs w:val="28"/>
        </w:rPr>
        <w:t>ом</w:t>
      </w:r>
      <w:r w:rsidRPr="00C06CE2">
        <w:rPr>
          <w:sz w:val="28"/>
          <w:szCs w:val="28"/>
        </w:rPr>
        <w:t xml:space="preserve"> проведени</w:t>
      </w:r>
      <w:r w:rsidR="00851986">
        <w:rPr>
          <w:sz w:val="28"/>
          <w:szCs w:val="28"/>
        </w:rPr>
        <w:t>и</w:t>
      </w:r>
      <w:r w:rsidRPr="00C06CE2">
        <w:rPr>
          <w:sz w:val="28"/>
          <w:szCs w:val="28"/>
        </w:rPr>
        <w:t xml:space="preserve"> мероприятий на 30-ке</w:t>
      </w:r>
      <w:r>
        <w:rPr>
          <w:sz w:val="28"/>
          <w:szCs w:val="28"/>
        </w:rPr>
        <w:t xml:space="preserve"> </w:t>
      </w:r>
      <w:r w:rsidR="005F7323">
        <w:rPr>
          <w:sz w:val="28"/>
          <w:szCs w:val="28"/>
        </w:rPr>
        <w:t>для граждан микрорайона</w:t>
      </w:r>
      <w:r>
        <w:rPr>
          <w:sz w:val="28"/>
          <w:szCs w:val="28"/>
        </w:rPr>
        <w:t>;</w:t>
      </w:r>
    </w:p>
    <w:p w:rsidR="00C06CE2" w:rsidRDefault="00940E3C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C06CE2">
        <w:rPr>
          <w:sz w:val="28"/>
          <w:szCs w:val="28"/>
        </w:rPr>
        <w:t>-</w:t>
      </w:r>
      <w:r w:rsidR="00C06CE2" w:rsidRPr="00C06CE2">
        <w:rPr>
          <w:sz w:val="28"/>
          <w:szCs w:val="28"/>
        </w:rPr>
        <w:t xml:space="preserve"> </w:t>
      </w:r>
      <w:r w:rsidR="00851986">
        <w:rPr>
          <w:sz w:val="28"/>
          <w:szCs w:val="28"/>
        </w:rPr>
        <w:t xml:space="preserve"> </w:t>
      </w:r>
      <w:r w:rsidR="00C06CE2" w:rsidRPr="00C06CE2">
        <w:rPr>
          <w:sz w:val="28"/>
          <w:szCs w:val="28"/>
        </w:rPr>
        <w:t xml:space="preserve">участие во встрече </w:t>
      </w:r>
      <w:r w:rsidR="00851986">
        <w:rPr>
          <w:sz w:val="28"/>
          <w:szCs w:val="28"/>
        </w:rPr>
        <w:t xml:space="preserve">за круглым столом </w:t>
      </w:r>
      <w:r w:rsidR="00C06CE2" w:rsidRPr="00C06CE2">
        <w:rPr>
          <w:sz w:val="28"/>
          <w:szCs w:val="28"/>
        </w:rPr>
        <w:t>жен - участников СВО дивизиона «Лотос» с министром социального развит</w:t>
      </w:r>
      <w:r w:rsidR="00417709">
        <w:rPr>
          <w:sz w:val="28"/>
          <w:szCs w:val="28"/>
        </w:rPr>
        <w:t>ия и труда Астраханской области</w:t>
      </w:r>
      <w:r w:rsidR="00C06CE2" w:rsidRPr="00C06CE2">
        <w:rPr>
          <w:sz w:val="28"/>
          <w:szCs w:val="28"/>
        </w:rPr>
        <w:t>;</w:t>
      </w:r>
    </w:p>
    <w:p w:rsidR="00C06CE2" w:rsidRDefault="00C06CE2" w:rsidP="00236BA1">
      <w:pPr>
        <w:ind w:right="311"/>
        <w:jc w:val="both"/>
        <w:rPr>
          <w:rFonts w:ascii="Times New Roman" w:hAnsi="Times New Roman" w:cs="Times New Roman"/>
          <w:sz w:val="28"/>
          <w:szCs w:val="28"/>
        </w:rPr>
      </w:pPr>
      <w:r w:rsidRPr="00C47AE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- участие в б</w:t>
      </w:r>
      <w:r w:rsidRPr="00C06CE2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лаготворительн</w:t>
      </w:r>
      <w:r w:rsidRPr="00C47AE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ой</w:t>
      </w:r>
      <w:r w:rsidRPr="00C06CE2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акци</w:t>
      </w:r>
      <w:r w:rsidRPr="00C47AE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</w:t>
      </w:r>
      <w:r w:rsidRPr="00C06CE2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«Первоклассник» для детей из малообеспеченных семей</w:t>
      </w:r>
      <w:r w:rsidRPr="00C47AE5">
        <w:rPr>
          <w:rFonts w:ascii="Times New Roman" w:hAnsi="Times New Roman" w:cs="Times New Roman"/>
          <w:sz w:val="28"/>
          <w:szCs w:val="28"/>
        </w:rPr>
        <w:t xml:space="preserve"> </w:t>
      </w:r>
      <w:r w:rsidR="00C47AE5" w:rsidRPr="00C47AE5">
        <w:rPr>
          <w:rFonts w:ascii="Times New Roman" w:hAnsi="Times New Roman" w:cs="Times New Roman"/>
          <w:sz w:val="28"/>
          <w:szCs w:val="28"/>
        </w:rPr>
        <w:t>в ГКУ</w:t>
      </w:r>
      <w:r w:rsidRPr="00C47AE5">
        <w:rPr>
          <w:rFonts w:ascii="Times New Roman" w:hAnsi="Times New Roman" w:cs="Times New Roman"/>
          <w:sz w:val="28"/>
          <w:szCs w:val="28"/>
        </w:rPr>
        <w:t xml:space="preserve"> АО «Центр социальной поддержки Советского района»</w:t>
      </w:r>
      <w:r w:rsidR="00851986">
        <w:rPr>
          <w:rFonts w:ascii="Times New Roman" w:hAnsi="Times New Roman" w:cs="Times New Roman"/>
          <w:sz w:val="28"/>
          <w:szCs w:val="28"/>
        </w:rPr>
        <w:t>.</w:t>
      </w:r>
      <w:r w:rsidR="00851986" w:rsidRPr="00851986">
        <w:rPr>
          <w:sz w:val="28"/>
          <w:szCs w:val="28"/>
        </w:rPr>
        <w:t xml:space="preserve"> </w:t>
      </w:r>
      <w:r w:rsidR="00851986" w:rsidRPr="00851986">
        <w:rPr>
          <w:rFonts w:ascii="Times New Roman" w:hAnsi="Times New Roman" w:cs="Times New Roman"/>
          <w:sz w:val="28"/>
          <w:szCs w:val="28"/>
        </w:rPr>
        <w:t>Закуплены и переданы рюкзаки со школьными принадлежностями</w:t>
      </w:r>
      <w:r w:rsidR="00C47AE5" w:rsidRPr="00C47AE5">
        <w:rPr>
          <w:rFonts w:ascii="Times New Roman" w:hAnsi="Times New Roman" w:cs="Times New Roman"/>
          <w:sz w:val="28"/>
          <w:szCs w:val="28"/>
        </w:rPr>
        <w:t>;</w:t>
      </w:r>
    </w:p>
    <w:p w:rsidR="008419CF" w:rsidRPr="00C47AE5" w:rsidRDefault="008419CF" w:rsidP="00236BA1">
      <w:pPr>
        <w:ind w:right="31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приобретение и передача рюкзаков со школьными принадлежностями детям из </w:t>
      </w:r>
      <w:r w:rsidR="00417709">
        <w:rPr>
          <w:rFonts w:ascii="Times New Roman" w:hAnsi="Times New Roman" w:cs="Times New Roman"/>
          <w:sz w:val="28"/>
          <w:szCs w:val="28"/>
        </w:rPr>
        <w:t>семей участников СВО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47AE5" w:rsidRPr="00C47AE5" w:rsidRDefault="00C47AE5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C47AE5">
        <w:rPr>
          <w:sz w:val="28"/>
          <w:szCs w:val="28"/>
        </w:rPr>
        <w:t>-</w:t>
      </w:r>
      <w:r w:rsidR="00851986">
        <w:rPr>
          <w:sz w:val="28"/>
          <w:szCs w:val="28"/>
        </w:rPr>
        <w:t xml:space="preserve"> </w:t>
      </w:r>
      <w:r w:rsidRPr="00C47AE5">
        <w:rPr>
          <w:sz w:val="28"/>
          <w:szCs w:val="28"/>
        </w:rPr>
        <w:t>участие в организации мероприятия ко Дню Города совместно с филиалом детской библиотеки МКУК «ЦГБС»</w:t>
      </w:r>
      <w:r w:rsidR="008419CF">
        <w:rPr>
          <w:sz w:val="28"/>
          <w:szCs w:val="28"/>
        </w:rPr>
        <w:t xml:space="preserve"> и ДШИ №5 на Немова,28</w:t>
      </w:r>
      <w:r w:rsidRPr="00C47AE5">
        <w:rPr>
          <w:sz w:val="28"/>
          <w:szCs w:val="28"/>
        </w:rPr>
        <w:t>;</w:t>
      </w:r>
    </w:p>
    <w:p w:rsidR="00417709" w:rsidRDefault="0020466D" w:rsidP="00417709">
      <w:pPr>
        <w:ind w:right="3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7AE5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519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7AE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поездка в Луганскую Народную Республику с гуманитарным  грузом землякам- участникам СВО;</w:t>
      </w:r>
    </w:p>
    <w:p w:rsidR="00C47AE5" w:rsidRPr="00417709" w:rsidRDefault="00C47AE5" w:rsidP="00417709">
      <w:pPr>
        <w:ind w:right="311"/>
        <w:jc w:val="both"/>
        <w:rPr>
          <w:rFonts w:ascii="Times New Roman" w:hAnsi="Times New Roman" w:cs="Times New Roman"/>
          <w:sz w:val="28"/>
          <w:szCs w:val="28"/>
        </w:rPr>
      </w:pPr>
      <w:r w:rsidRPr="00417709">
        <w:rPr>
          <w:rFonts w:ascii="Times New Roman" w:hAnsi="Times New Roman" w:cs="Times New Roman"/>
          <w:sz w:val="28"/>
          <w:szCs w:val="28"/>
        </w:rPr>
        <w:lastRenderedPageBreak/>
        <w:t>- поездка в Кременской район, село Новая Астрахань. Участие в празднике День села,</w:t>
      </w:r>
      <w:r w:rsidR="00417709">
        <w:rPr>
          <w:rFonts w:ascii="Times New Roman" w:hAnsi="Times New Roman" w:cs="Times New Roman"/>
          <w:sz w:val="28"/>
          <w:szCs w:val="28"/>
        </w:rPr>
        <w:t xml:space="preserve"> доставлена гуманитарная помощь</w:t>
      </w:r>
      <w:r w:rsidRPr="00417709">
        <w:rPr>
          <w:rFonts w:ascii="Times New Roman" w:hAnsi="Times New Roman" w:cs="Times New Roman"/>
          <w:sz w:val="28"/>
          <w:szCs w:val="28"/>
        </w:rPr>
        <w:t>;</w:t>
      </w:r>
    </w:p>
    <w:p w:rsidR="00C47AE5" w:rsidRPr="009D54B4" w:rsidRDefault="00C47AE5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 xml:space="preserve">- помощь в </w:t>
      </w:r>
      <w:r w:rsidR="008419CF">
        <w:rPr>
          <w:sz w:val="28"/>
          <w:szCs w:val="28"/>
        </w:rPr>
        <w:t>организац</w:t>
      </w:r>
      <w:r w:rsidRPr="009D54B4">
        <w:rPr>
          <w:sz w:val="28"/>
          <w:szCs w:val="28"/>
        </w:rPr>
        <w:t>ии и участие в мероприятии, посвященном Дню пожилого человека</w:t>
      </w:r>
      <w:r w:rsidR="00417709">
        <w:rPr>
          <w:sz w:val="28"/>
          <w:szCs w:val="28"/>
        </w:rPr>
        <w:t xml:space="preserve"> на пос.Советский</w:t>
      </w:r>
      <w:r w:rsidR="005F7323" w:rsidRPr="009D54B4">
        <w:rPr>
          <w:sz w:val="28"/>
          <w:szCs w:val="28"/>
        </w:rPr>
        <w:t>;</w:t>
      </w:r>
    </w:p>
    <w:p w:rsidR="005F7323" w:rsidRPr="009D54B4" w:rsidRDefault="005F7323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>- участие в кулачном бою в день Покрова Божьей Матери (организации ВПК «Покров»);</w:t>
      </w:r>
    </w:p>
    <w:p w:rsidR="005F7323" w:rsidRPr="009D54B4" w:rsidRDefault="005F7323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 xml:space="preserve">- участие в приобретении и передаче спец.машины от </w:t>
      </w:r>
      <w:r w:rsidR="008419CF">
        <w:rPr>
          <w:sz w:val="28"/>
          <w:szCs w:val="28"/>
        </w:rPr>
        <w:t xml:space="preserve">АРО партии «Единая Россия» для </w:t>
      </w:r>
      <w:r w:rsidRPr="009D54B4">
        <w:rPr>
          <w:sz w:val="28"/>
          <w:szCs w:val="28"/>
        </w:rPr>
        <w:t>МБУ г.Астрахани «Чистый город»;</w:t>
      </w:r>
    </w:p>
    <w:p w:rsidR="005F7323" w:rsidRPr="009D54B4" w:rsidRDefault="005F7323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>- поездка в ЛНР.</w:t>
      </w:r>
      <w:r w:rsidR="008419CF">
        <w:rPr>
          <w:sz w:val="28"/>
          <w:szCs w:val="28"/>
        </w:rPr>
        <w:t xml:space="preserve"> </w:t>
      </w:r>
      <w:r w:rsidRPr="009D54B4">
        <w:rPr>
          <w:sz w:val="28"/>
          <w:szCs w:val="28"/>
        </w:rPr>
        <w:t>Участие в приобретении и пер</w:t>
      </w:r>
      <w:r w:rsidR="00417709">
        <w:rPr>
          <w:sz w:val="28"/>
          <w:szCs w:val="28"/>
        </w:rPr>
        <w:t>едаче автомобиля УАЗ на СВО</w:t>
      </w:r>
      <w:r w:rsidRPr="009D54B4">
        <w:rPr>
          <w:sz w:val="28"/>
          <w:szCs w:val="28"/>
        </w:rPr>
        <w:t>;</w:t>
      </w:r>
    </w:p>
    <w:p w:rsidR="005F7323" w:rsidRPr="009D54B4" w:rsidRDefault="005F7323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>- участие в приобретении и передаче покрышек на УАЗ волонтеров для перевозки гуманитарного груза на СВО;</w:t>
      </w:r>
    </w:p>
    <w:p w:rsidR="005F7323" w:rsidRPr="009D54B4" w:rsidRDefault="005F7323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>- принял участие в заседании комиссии по благоустройству городского</w:t>
      </w:r>
      <w:r w:rsidR="00417709">
        <w:rPr>
          <w:sz w:val="28"/>
          <w:szCs w:val="28"/>
        </w:rPr>
        <w:t xml:space="preserve"> кладбища на ул.Рождественского</w:t>
      </w:r>
      <w:r w:rsidRPr="009D54B4">
        <w:rPr>
          <w:sz w:val="28"/>
          <w:szCs w:val="28"/>
        </w:rPr>
        <w:t>;</w:t>
      </w:r>
    </w:p>
    <w:p w:rsidR="005F7323" w:rsidRPr="009D54B4" w:rsidRDefault="009D54B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>- провел в</w:t>
      </w:r>
      <w:r w:rsidR="005F7323" w:rsidRPr="009D54B4">
        <w:rPr>
          <w:sz w:val="28"/>
          <w:szCs w:val="28"/>
        </w:rPr>
        <w:t xml:space="preserve">ыездное собрание с жильцами дома №1 по ул.2-я Ровная </w:t>
      </w:r>
      <w:r w:rsidRPr="009D54B4">
        <w:rPr>
          <w:sz w:val="28"/>
          <w:szCs w:val="28"/>
        </w:rPr>
        <w:t xml:space="preserve">по вопросу </w:t>
      </w:r>
      <w:r w:rsidR="005F7323" w:rsidRPr="009D54B4">
        <w:rPr>
          <w:sz w:val="28"/>
          <w:szCs w:val="28"/>
        </w:rPr>
        <w:t>установк</w:t>
      </w:r>
      <w:r w:rsidRPr="009D54B4">
        <w:rPr>
          <w:sz w:val="28"/>
          <w:szCs w:val="28"/>
        </w:rPr>
        <w:t>и</w:t>
      </w:r>
      <w:r w:rsidR="005F7323" w:rsidRPr="009D54B4">
        <w:rPr>
          <w:sz w:val="28"/>
          <w:szCs w:val="28"/>
        </w:rPr>
        <w:t xml:space="preserve"> воркаута</w:t>
      </w:r>
      <w:r w:rsidRPr="009D54B4">
        <w:rPr>
          <w:sz w:val="28"/>
          <w:szCs w:val="28"/>
        </w:rPr>
        <w:t xml:space="preserve"> во дворе МКД;</w:t>
      </w:r>
    </w:p>
    <w:p w:rsidR="009D54B4" w:rsidRPr="009D54B4" w:rsidRDefault="009D54B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 xml:space="preserve">- принял участие в заседаниях </w:t>
      </w:r>
      <w:r w:rsidR="00B06E9E">
        <w:rPr>
          <w:sz w:val="28"/>
          <w:szCs w:val="28"/>
        </w:rPr>
        <w:t>Ш</w:t>
      </w:r>
      <w:r w:rsidRPr="009D54B4">
        <w:rPr>
          <w:sz w:val="28"/>
          <w:szCs w:val="28"/>
        </w:rPr>
        <w:t>таба по координации получения, распределения и контроля гуманитарных грузов, направляемых в зону проведения СВО, как заместитель руководител</w:t>
      </w:r>
      <w:r w:rsidR="00417709">
        <w:rPr>
          <w:sz w:val="28"/>
          <w:szCs w:val="28"/>
        </w:rPr>
        <w:t>я штаба (по согласованию)</w:t>
      </w:r>
      <w:r w:rsidRPr="009D54B4">
        <w:rPr>
          <w:sz w:val="28"/>
          <w:szCs w:val="28"/>
        </w:rPr>
        <w:t>;</w:t>
      </w:r>
    </w:p>
    <w:p w:rsidR="009D54B4" w:rsidRDefault="009D54B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9D54B4">
        <w:rPr>
          <w:sz w:val="28"/>
          <w:szCs w:val="28"/>
        </w:rPr>
        <w:t>- провел выездную встречу с директором МБДОУ г. Астрахани №109 по вопросу обустройства спортивной площадки, благоустройства территории, прилегающей к детскому саду – подсыпка грунта, вывоз сухой рас</w:t>
      </w:r>
      <w:r w:rsidR="00417709">
        <w:rPr>
          <w:sz w:val="28"/>
          <w:szCs w:val="28"/>
        </w:rPr>
        <w:t>тительности</w:t>
      </w:r>
      <w:r w:rsidRPr="009D54B4">
        <w:rPr>
          <w:sz w:val="28"/>
          <w:szCs w:val="28"/>
        </w:rPr>
        <w:t>;</w:t>
      </w:r>
    </w:p>
    <w:p w:rsidR="004023F4" w:rsidRDefault="004023F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принял </w:t>
      </w:r>
      <w:r w:rsidRPr="004023F4">
        <w:rPr>
          <w:sz w:val="28"/>
          <w:szCs w:val="28"/>
        </w:rPr>
        <w:t>участие в дискуссионной площадке «Горжусь Россией» в рамках ХХ</w:t>
      </w:r>
      <w:r w:rsidRPr="004023F4">
        <w:rPr>
          <w:sz w:val="28"/>
          <w:szCs w:val="28"/>
          <w:lang w:val="en-US"/>
        </w:rPr>
        <w:t>I</w:t>
      </w:r>
      <w:r w:rsidRPr="004023F4">
        <w:rPr>
          <w:sz w:val="28"/>
          <w:szCs w:val="28"/>
        </w:rPr>
        <w:t xml:space="preserve"> съезда партии «Единая Россия»</w:t>
      </w:r>
      <w:r>
        <w:rPr>
          <w:sz w:val="28"/>
          <w:szCs w:val="28"/>
        </w:rPr>
        <w:t>;</w:t>
      </w:r>
    </w:p>
    <w:p w:rsidR="004023F4" w:rsidRDefault="004023F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4023F4">
        <w:rPr>
          <w:sz w:val="28"/>
          <w:szCs w:val="28"/>
        </w:rPr>
        <w:t>- к 30-летию принятия Конституции России провел урок «Разговор о важном» среди учащихся старших классов в СОШ г.Астрахани №</w:t>
      </w:r>
      <w:r w:rsidR="00417709">
        <w:rPr>
          <w:sz w:val="28"/>
          <w:szCs w:val="28"/>
        </w:rPr>
        <w:t>52</w:t>
      </w:r>
      <w:r w:rsidRPr="004023F4">
        <w:rPr>
          <w:sz w:val="28"/>
          <w:szCs w:val="28"/>
        </w:rPr>
        <w:t>;</w:t>
      </w:r>
    </w:p>
    <w:p w:rsidR="004023F4" w:rsidRPr="004023F4" w:rsidRDefault="004023F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4023F4">
        <w:rPr>
          <w:sz w:val="28"/>
          <w:szCs w:val="28"/>
        </w:rPr>
        <w:t>- принял участие в ХХХ</w:t>
      </w:r>
      <w:r w:rsidRPr="004023F4">
        <w:rPr>
          <w:sz w:val="28"/>
          <w:szCs w:val="28"/>
          <w:lang w:val="en-US"/>
        </w:rPr>
        <w:t>III</w:t>
      </w:r>
      <w:r w:rsidRPr="004023F4">
        <w:rPr>
          <w:sz w:val="28"/>
          <w:szCs w:val="28"/>
        </w:rPr>
        <w:t xml:space="preserve"> конфере</w:t>
      </w:r>
      <w:r w:rsidR="00417709">
        <w:rPr>
          <w:sz w:val="28"/>
          <w:szCs w:val="28"/>
        </w:rPr>
        <w:t>нции АРО партии «Единая Россия»</w:t>
      </w:r>
      <w:r w:rsidRPr="004023F4">
        <w:rPr>
          <w:sz w:val="28"/>
          <w:szCs w:val="28"/>
        </w:rPr>
        <w:t>;</w:t>
      </w:r>
    </w:p>
    <w:p w:rsidR="004023F4" w:rsidRDefault="004023F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4023F4">
        <w:rPr>
          <w:sz w:val="28"/>
          <w:szCs w:val="28"/>
        </w:rPr>
        <w:t>- принял участие и привлек граждан к участию  в электронном всероссийском конкурсе в рамках  30-ле</w:t>
      </w:r>
      <w:r w:rsidR="00417709">
        <w:rPr>
          <w:sz w:val="28"/>
          <w:szCs w:val="28"/>
        </w:rPr>
        <w:t>тия принятия Конституции России</w:t>
      </w:r>
      <w:r>
        <w:rPr>
          <w:sz w:val="28"/>
          <w:szCs w:val="28"/>
        </w:rPr>
        <w:t>;</w:t>
      </w:r>
    </w:p>
    <w:p w:rsidR="004023F4" w:rsidRPr="00A16641" w:rsidRDefault="004023F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A16641">
        <w:rPr>
          <w:sz w:val="28"/>
          <w:szCs w:val="28"/>
        </w:rPr>
        <w:t xml:space="preserve">- принял участие в </w:t>
      </w:r>
      <w:r w:rsidR="00A16641">
        <w:rPr>
          <w:sz w:val="28"/>
          <w:szCs w:val="28"/>
        </w:rPr>
        <w:t>Н</w:t>
      </w:r>
      <w:r w:rsidRPr="00A16641">
        <w:rPr>
          <w:sz w:val="28"/>
          <w:szCs w:val="28"/>
        </w:rPr>
        <w:t>овогодней благотворительной акции «Серебрянная елка»</w:t>
      </w:r>
      <w:r w:rsidR="00A16641" w:rsidRPr="00A16641">
        <w:rPr>
          <w:sz w:val="28"/>
          <w:szCs w:val="28"/>
        </w:rPr>
        <w:t>. Передан новогодний подарок для пожилых людей, находящихся в учреждениях сестринского ухода за пожил</w:t>
      </w:r>
      <w:r w:rsidR="008419CF">
        <w:rPr>
          <w:sz w:val="28"/>
          <w:szCs w:val="28"/>
        </w:rPr>
        <w:t>ым</w:t>
      </w:r>
      <w:r w:rsidR="00417709">
        <w:rPr>
          <w:sz w:val="28"/>
          <w:szCs w:val="28"/>
        </w:rPr>
        <w:t>и людьми</w:t>
      </w:r>
      <w:r w:rsidRPr="00A16641">
        <w:rPr>
          <w:sz w:val="28"/>
          <w:szCs w:val="28"/>
        </w:rPr>
        <w:t>;</w:t>
      </w:r>
    </w:p>
    <w:p w:rsidR="004023F4" w:rsidRDefault="004023F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A16641">
        <w:rPr>
          <w:sz w:val="28"/>
          <w:szCs w:val="28"/>
        </w:rPr>
        <w:t>- участие в составе инициативной группы от Астраханской области в собрании избирателей в поддержку самовыдвижения В.В. Путина</w:t>
      </w:r>
      <w:r w:rsidR="00A16641" w:rsidRPr="00A16641">
        <w:rPr>
          <w:sz w:val="28"/>
          <w:szCs w:val="28"/>
        </w:rPr>
        <w:t xml:space="preserve"> (г.Москва)</w:t>
      </w:r>
      <w:r w:rsidR="008E6600">
        <w:rPr>
          <w:sz w:val="28"/>
          <w:szCs w:val="28"/>
        </w:rPr>
        <w:t>;</w:t>
      </w:r>
    </w:p>
    <w:p w:rsidR="008E6600" w:rsidRPr="00A16641" w:rsidRDefault="008E6600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организация чаепития и новогоднее поздравление ветеранов микрорайона </w:t>
      </w:r>
      <w:r w:rsidRPr="001D4F69">
        <w:rPr>
          <w:sz w:val="28"/>
          <w:szCs w:val="28"/>
        </w:rPr>
        <w:t>«Завод имени 30-летия Октября»</w:t>
      </w:r>
      <w:r>
        <w:rPr>
          <w:sz w:val="28"/>
          <w:szCs w:val="28"/>
        </w:rPr>
        <w:t xml:space="preserve"> с участием сотрудников  </w:t>
      </w:r>
      <w:r w:rsidRPr="007A460D">
        <w:rPr>
          <w:sz w:val="28"/>
          <w:szCs w:val="28"/>
        </w:rPr>
        <w:t>филиал</w:t>
      </w:r>
      <w:r>
        <w:rPr>
          <w:sz w:val="28"/>
          <w:szCs w:val="28"/>
        </w:rPr>
        <w:t xml:space="preserve">ов </w:t>
      </w:r>
      <w:r w:rsidRPr="007A460D">
        <w:rPr>
          <w:sz w:val="28"/>
          <w:szCs w:val="28"/>
        </w:rPr>
        <w:t xml:space="preserve"> МКУК «ЦГБС»</w:t>
      </w:r>
      <w:r>
        <w:rPr>
          <w:sz w:val="28"/>
          <w:szCs w:val="28"/>
        </w:rPr>
        <w:t xml:space="preserve">, МБДОУ г.Астрахани «ДШИ №5», а также членов клуба «Волжаночка» - ансамбля ветеранов труда «Свида», </w:t>
      </w:r>
    </w:p>
    <w:p w:rsidR="00A16641" w:rsidRDefault="00A16641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 w:rsidRPr="00A16641">
        <w:rPr>
          <w:sz w:val="28"/>
          <w:szCs w:val="28"/>
        </w:rPr>
        <w:t>- участие в организации</w:t>
      </w:r>
      <w:r w:rsidR="008419CF">
        <w:rPr>
          <w:sz w:val="28"/>
          <w:szCs w:val="28"/>
        </w:rPr>
        <w:t xml:space="preserve"> и проведении</w:t>
      </w:r>
      <w:r w:rsidRPr="00A16641">
        <w:rPr>
          <w:sz w:val="28"/>
          <w:szCs w:val="28"/>
        </w:rPr>
        <w:t xml:space="preserve"> Новогодних утренников для детей из семей служащих в СВО, многодетных</w:t>
      </w:r>
      <w:r w:rsidR="008419CF">
        <w:rPr>
          <w:sz w:val="28"/>
          <w:szCs w:val="28"/>
        </w:rPr>
        <w:t xml:space="preserve"> семей</w:t>
      </w:r>
      <w:r w:rsidRPr="00A16641">
        <w:rPr>
          <w:sz w:val="28"/>
          <w:szCs w:val="28"/>
        </w:rPr>
        <w:t xml:space="preserve"> в штабе общественной приемной </w:t>
      </w:r>
      <w:r w:rsidR="008419CF">
        <w:rPr>
          <w:sz w:val="28"/>
          <w:szCs w:val="28"/>
        </w:rPr>
        <w:t>АРО партии «Единая Россия»</w:t>
      </w:r>
      <w:r>
        <w:rPr>
          <w:sz w:val="28"/>
          <w:szCs w:val="28"/>
        </w:rPr>
        <w:t>;</w:t>
      </w:r>
    </w:p>
    <w:p w:rsidR="0027491E" w:rsidRDefault="0027491E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736F4">
        <w:rPr>
          <w:sz w:val="28"/>
          <w:szCs w:val="28"/>
        </w:rPr>
        <w:t>в</w:t>
      </w:r>
      <w:r>
        <w:rPr>
          <w:sz w:val="28"/>
          <w:szCs w:val="28"/>
        </w:rPr>
        <w:t xml:space="preserve"> рамках программы «</w:t>
      </w:r>
      <w:r w:rsidR="00A736F4">
        <w:rPr>
          <w:sz w:val="28"/>
          <w:szCs w:val="28"/>
        </w:rPr>
        <w:t>Благоустройство территории» установлена современная детская площадка на поселке Советском;</w:t>
      </w:r>
    </w:p>
    <w:p w:rsidR="00A736F4" w:rsidRDefault="00A736F4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установлена </w:t>
      </w:r>
      <w:r w:rsidR="004926CB">
        <w:rPr>
          <w:sz w:val="28"/>
          <w:szCs w:val="28"/>
        </w:rPr>
        <w:t>модернизирова</w:t>
      </w:r>
      <w:r>
        <w:rPr>
          <w:sz w:val="28"/>
          <w:szCs w:val="28"/>
        </w:rPr>
        <w:t>нная детская песочница</w:t>
      </w:r>
      <w:r w:rsidR="004926CB">
        <w:rPr>
          <w:sz w:val="28"/>
          <w:szCs w:val="28"/>
        </w:rPr>
        <w:t xml:space="preserve"> на ул.Немова</w:t>
      </w:r>
      <w:r>
        <w:rPr>
          <w:sz w:val="28"/>
          <w:szCs w:val="28"/>
        </w:rPr>
        <w:t>;</w:t>
      </w:r>
    </w:p>
    <w:p w:rsidR="008E6600" w:rsidRDefault="008E6600" w:rsidP="00236BA1">
      <w:pPr>
        <w:pStyle w:val="af1"/>
        <w:spacing w:before="0" w:beforeAutospacing="0" w:after="0"/>
        <w:ind w:right="311"/>
        <w:jc w:val="both"/>
        <w:rPr>
          <w:sz w:val="28"/>
          <w:szCs w:val="28"/>
        </w:rPr>
      </w:pPr>
      <w:r>
        <w:rPr>
          <w:sz w:val="28"/>
          <w:szCs w:val="28"/>
        </w:rPr>
        <w:t>- организ</w:t>
      </w:r>
      <w:r w:rsidR="004926CB">
        <w:rPr>
          <w:sz w:val="28"/>
          <w:szCs w:val="28"/>
        </w:rPr>
        <w:t>овано</w:t>
      </w:r>
      <w:r>
        <w:rPr>
          <w:sz w:val="28"/>
          <w:szCs w:val="28"/>
        </w:rPr>
        <w:t xml:space="preserve"> чаепити</w:t>
      </w:r>
      <w:r w:rsidR="004926CB">
        <w:rPr>
          <w:sz w:val="28"/>
          <w:szCs w:val="28"/>
        </w:rPr>
        <w:t>е</w:t>
      </w:r>
      <w:r>
        <w:rPr>
          <w:sz w:val="28"/>
          <w:szCs w:val="28"/>
        </w:rPr>
        <w:t xml:space="preserve"> и новогоднее поздравление ветеранов пос.Советский, ТОС Советский</w:t>
      </w:r>
      <w:r w:rsidR="00A736F4">
        <w:rPr>
          <w:sz w:val="28"/>
          <w:szCs w:val="28"/>
        </w:rPr>
        <w:t xml:space="preserve"> с вручением новогодних подарков</w:t>
      </w:r>
      <w:r w:rsidR="005E639D">
        <w:rPr>
          <w:sz w:val="28"/>
          <w:szCs w:val="28"/>
        </w:rPr>
        <w:t>;</w:t>
      </w:r>
    </w:p>
    <w:p w:rsidR="000E4177" w:rsidRDefault="00A16641" w:rsidP="00236BA1">
      <w:pPr>
        <w:ind w:right="3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при</w:t>
      </w:r>
      <w:r w:rsidR="009E71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нимал </w:t>
      </w:r>
      <w:r w:rsidR="0049197E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неоднократно</w:t>
      </w:r>
      <w:r w:rsidR="004972A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</w:t>
      </w:r>
      <w:r w:rsidR="004972A0">
        <w:rPr>
          <w:rFonts w:ascii="Times New Roman" w:eastAsia="Times New Roman" w:hAnsi="Times New Roman" w:cs="Times New Roman"/>
          <w:sz w:val="28"/>
          <w:szCs w:val="28"/>
          <w:lang w:eastAsia="ru-RU"/>
        </w:rPr>
        <w:t>ие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сборе и отправке гуманитарной помощи жителям и военнослужащим  ДНР и ЛНР, а также оказани</w:t>
      </w:r>
      <w:r w:rsidR="004919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DA2A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помощи беженцам, пребывающим на территории Астраханской области</w:t>
      </w:r>
      <w:r w:rsidR="0049197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43DCA" w:rsidRDefault="00A43DCA" w:rsidP="00A43DCA">
      <w:pPr>
        <w:ind w:right="31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3DCA">
        <w:rPr>
          <w:rFonts w:ascii="Times New Roman" w:hAnsi="Times New Roman" w:cs="Times New Roman"/>
          <w:sz w:val="28"/>
          <w:szCs w:val="28"/>
        </w:rPr>
        <w:t>Моя депутатская деятельность освеща</w:t>
      </w:r>
      <w:r w:rsidR="001B4697">
        <w:rPr>
          <w:rFonts w:ascii="Times New Roman" w:hAnsi="Times New Roman" w:cs="Times New Roman"/>
          <w:sz w:val="28"/>
          <w:szCs w:val="28"/>
        </w:rPr>
        <w:t>ется</w:t>
      </w:r>
      <w:r w:rsidRPr="00A43DCA">
        <w:rPr>
          <w:rFonts w:ascii="Times New Roman" w:hAnsi="Times New Roman" w:cs="Times New Roman"/>
          <w:sz w:val="28"/>
          <w:szCs w:val="28"/>
        </w:rPr>
        <w:t xml:space="preserve"> на сайте</w:t>
      </w:r>
      <w:r>
        <w:rPr>
          <w:rFonts w:ascii="Times New Roman" w:hAnsi="Times New Roman" w:cs="Times New Roman"/>
          <w:sz w:val="28"/>
          <w:szCs w:val="28"/>
        </w:rPr>
        <w:t xml:space="preserve"> и в соцсетях</w:t>
      </w:r>
      <w:r w:rsidRPr="00A43DCA">
        <w:rPr>
          <w:rFonts w:ascii="Times New Roman" w:hAnsi="Times New Roman" w:cs="Times New Roman"/>
          <w:sz w:val="28"/>
          <w:szCs w:val="28"/>
        </w:rPr>
        <w:t xml:space="preserve"> Городской Думы МО «Городской округ город Астрахань»,</w:t>
      </w:r>
      <w:r>
        <w:rPr>
          <w:rFonts w:ascii="Times New Roman" w:hAnsi="Times New Roman" w:cs="Times New Roman"/>
          <w:sz w:val="28"/>
          <w:szCs w:val="28"/>
        </w:rPr>
        <w:t xml:space="preserve"> АРО  «Единая Россия», а также в моих личных соцсетях.</w:t>
      </w:r>
    </w:p>
    <w:p w:rsidR="00634DC1" w:rsidRDefault="00634DC1" w:rsidP="00A43DCA">
      <w:pPr>
        <w:ind w:right="31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34DC1" w:rsidRDefault="00634DC1" w:rsidP="00A43DCA">
      <w:pPr>
        <w:ind w:right="31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34DC1" w:rsidRDefault="00634DC1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6092190" cy="2796540"/>
            <wp:effectExtent l="19050" t="0" r="3810" b="0"/>
            <wp:docPr id="1" name="Рисунок 1" descr="C:\Users\New\AppData\Local\Microsoft\Windows\INetCache\IE\YBOQT43C\8Pwroz-DZlE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w\AppData\Local\Microsoft\Windows\INetCache\IE\YBOQT43C\8Pwroz-DZlE[1]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DC1" w:rsidRDefault="00634DC1" w:rsidP="00A43DCA">
      <w:pPr>
        <w:ind w:right="311" w:firstLine="567"/>
        <w:jc w:val="both"/>
      </w:pPr>
    </w:p>
    <w:p w:rsidR="00634DC1" w:rsidRDefault="00634DC1" w:rsidP="00A43DCA">
      <w:pPr>
        <w:ind w:right="311" w:firstLine="567"/>
        <w:jc w:val="both"/>
        <w:rPr>
          <w:noProof/>
          <w:lang w:eastAsia="ru-RU"/>
        </w:rPr>
      </w:pPr>
    </w:p>
    <w:p w:rsidR="00634DC1" w:rsidRDefault="00634DC1" w:rsidP="00A43DCA">
      <w:pPr>
        <w:ind w:right="311" w:firstLine="567"/>
        <w:jc w:val="both"/>
        <w:rPr>
          <w:noProof/>
          <w:lang w:eastAsia="ru-RU"/>
        </w:rPr>
      </w:pPr>
    </w:p>
    <w:p w:rsidR="00634DC1" w:rsidRDefault="00634DC1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6145460" cy="3827721"/>
            <wp:effectExtent l="19050" t="0" r="7690" b="0"/>
            <wp:docPr id="8" name="Рисунок 8" descr="C:\Users\New\AppData\Local\Microsoft\Windows\INetCache\IE\1HN4KVHB\BrfAIEaZZY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ew\AppData\Local\Microsoft\Windows\INetCache\IE\1HN4KVHB\BrfAIEaZZY4[1]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814" cy="382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DC1" w:rsidRDefault="00634DC1" w:rsidP="00A43DCA">
      <w:pPr>
        <w:ind w:right="311" w:firstLine="567"/>
        <w:jc w:val="both"/>
      </w:pPr>
    </w:p>
    <w:p w:rsidR="00634DC1" w:rsidRDefault="00634DC1" w:rsidP="00A43DCA">
      <w:pPr>
        <w:ind w:right="311" w:firstLine="567"/>
        <w:jc w:val="both"/>
      </w:pPr>
    </w:p>
    <w:p w:rsidR="00634DC1" w:rsidRDefault="00634DC1" w:rsidP="00A43DCA">
      <w:pPr>
        <w:ind w:right="311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5815" cy="4358848"/>
            <wp:effectExtent l="19050" t="0" r="0" b="0"/>
            <wp:docPr id="9" name="Рисунок 9" descr="C:\Users\New\AppData\Local\Microsoft\Windows\INetCache\IE\6L5N99BL\eH_OTn-f_bY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ew\AppData\Local\Microsoft\Windows\INetCache\IE\6L5N99BL\eH_OTn-f_bY[1]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743" cy="436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DC1" w:rsidRDefault="00634DC1" w:rsidP="00A43DCA">
      <w:pPr>
        <w:ind w:right="311" w:firstLine="567"/>
        <w:jc w:val="both"/>
      </w:pPr>
    </w:p>
    <w:p w:rsidR="00634DC1" w:rsidRDefault="00634DC1" w:rsidP="00A43DCA">
      <w:pPr>
        <w:ind w:right="311" w:firstLine="567"/>
        <w:jc w:val="both"/>
      </w:pPr>
    </w:p>
    <w:p w:rsidR="00634DC1" w:rsidRDefault="00634DC1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6009611" cy="4263535"/>
            <wp:effectExtent l="19050" t="0" r="0" b="0"/>
            <wp:docPr id="10" name="Рисунок 10" descr="C:\Users\New\AppData\Local\Microsoft\Windows\INetCache\IE\40T4QIUT\EHBHCzPPvhQ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ew\AppData\Local\Microsoft\Windows\INetCache\IE\40T4QIUT\EHBHCzPPvhQ[1]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059" cy="426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DC1" w:rsidRDefault="00634DC1" w:rsidP="00A43DCA">
      <w:pPr>
        <w:ind w:right="311" w:firstLine="567"/>
        <w:jc w:val="both"/>
      </w:pPr>
    </w:p>
    <w:p w:rsidR="00634DC1" w:rsidRDefault="00634DC1" w:rsidP="00A43DCA">
      <w:pPr>
        <w:ind w:right="311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148373" cy="5316279"/>
            <wp:effectExtent l="19050" t="0" r="0" b="0"/>
            <wp:docPr id="11" name="Рисунок 11" descr="C:\Users\New\AppData\Local\Microsoft\Windows\INetCache\IE\YBOQT43C\fvav_TvZkJ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ew\AppData\Local\Microsoft\Windows\INetCache\IE\YBOQT43C\fvav_TvZkJg[1]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148" cy="5316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96" w:rsidRDefault="00213C96" w:rsidP="00A43DCA">
      <w:pPr>
        <w:ind w:right="311" w:firstLine="567"/>
        <w:jc w:val="both"/>
      </w:pPr>
    </w:p>
    <w:p w:rsidR="00213C96" w:rsidRDefault="00213C96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5116476" cy="3476846"/>
            <wp:effectExtent l="19050" t="0" r="7974" b="0"/>
            <wp:docPr id="13" name="Рисунок 13" descr="C:\Users\New\AppData\Local\Microsoft\Windows\INetCache\IE\6L5N99BL\gCwFpgY64m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ew\AppData\Local\Microsoft\Windows\INetCache\IE\6L5N99BL\gCwFpgY64m8[1]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269" cy="3478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96" w:rsidRDefault="00213C96" w:rsidP="00A43DCA">
      <w:pPr>
        <w:ind w:right="311" w:firstLine="567"/>
        <w:jc w:val="both"/>
      </w:pPr>
    </w:p>
    <w:p w:rsidR="00213C96" w:rsidRDefault="00213C96" w:rsidP="00A43DCA">
      <w:pPr>
        <w:ind w:right="311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624830" cy="3742690"/>
            <wp:effectExtent l="19050" t="0" r="0" b="0"/>
            <wp:docPr id="14" name="Рисунок 14" descr="C:\Users\New\AppData\Local\Microsoft\Windows\INetCache\IE\1HN4KVHB\HC-tcKI6cJA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ew\AppData\Local\Microsoft\Windows\INetCache\IE\1HN4KVHB\HC-tcKI6cJA[1]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374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96" w:rsidRDefault="00213C96" w:rsidP="00A43DCA">
      <w:pPr>
        <w:ind w:right="311" w:firstLine="567"/>
        <w:jc w:val="both"/>
      </w:pPr>
    </w:p>
    <w:p w:rsidR="00213C96" w:rsidRDefault="00213C96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5720256" cy="5241852"/>
            <wp:effectExtent l="19050" t="0" r="0" b="0"/>
            <wp:docPr id="15" name="Рисунок 15" descr="C:\Users\New\AppData\Local\Microsoft\Windows\INetCache\IE\40T4QIUT\k4y8hQ5DcRw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ew\AppData\Local\Microsoft\Windows\INetCache\IE\40T4QIUT\k4y8hQ5DcRw[1]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5241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96" w:rsidRDefault="00213C96" w:rsidP="00A43DCA">
      <w:pPr>
        <w:ind w:right="311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275964" cy="4189228"/>
            <wp:effectExtent l="19050" t="0" r="886" b="0"/>
            <wp:docPr id="16" name="Рисунок 16" descr="C:\Users\New\AppData\Local\Microsoft\Windows\INetCache\IE\YBOQT43C\NU2TU_oOHcU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ew\AppData\Local\Microsoft\Windows\INetCache\IE\YBOQT43C\NU2TU_oOHcU[1]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843" cy="419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96" w:rsidRDefault="00213C96" w:rsidP="00A43DCA">
      <w:pPr>
        <w:ind w:right="311" w:firstLine="567"/>
        <w:jc w:val="both"/>
      </w:pPr>
    </w:p>
    <w:p w:rsidR="00213C96" w:rsidRDefault="00213C96" w:rsidP="00A43DCA">
      <w:pPr>
        <w:ind w:right="311" w:firstLine="567"/>
        <w:jc w:val="both"/>
      </w:pPr>
    </w:p>
    <w:p w:rsidR="00213C96" w:rsidRDefault="00213C96" w:rsidP="00A43DCA">
      <w:pPr>
        <w:ind w:right="311" w:firstLine="567"/>
        <w:jc w:val="both"/>
      </w:pPr>
    </w:p>
    <w:p w:rsidR="00213C96" w:rsidRDefault="00213C96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5169638" cy="4167963"/>
            <wp:effectExtent l="19050" t="0" r="0" b="0"/>
            <wp:docPr id="18" name="Рисунок 18" descr="C:\Users\New\AppData\Local\Microsoft\Windows\INetCache\IE\1HN4KVHB\oi9J2Kl53lw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ew\AppData\Local\Microsoft\Windows\INetCache\IE\1HN4KVHB\oi9J2Kl53lw[1]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460" cy="417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C96" w:rsidRDefault="00213C96" w:rsidP="00A43DCA">
      <w:pPr>
        <w:ind w:right="311" w:firstLine="567"/>
        <w:jc w:val="both"/>
      </w:pPr>
    </w:p>
    <w:p w:rsidR="00213C96" w:rsidRDefault="00213C96" w:rsidP="00A43DCA">
      <w:pPr>
        <w:ind w:right="311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009611" cy="4040372"/>
            <wp:effectExtent l="19050" t="0" r="0" b="0"/>
            <wp:docPr id="20" name="Рисунок 20" descr="C:\Users\New\AppData\Local\Microsoft\Windows\INetCache\IE\6L5N99BL\PpgUP7Qkb1Y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ew\AppData\Local\Microsoft\Windows\INetCache\IE\6L5N99BL\PpgUP7Qkb1Y[1]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91" cy="404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9A7" w:rsidRDefault="00F839A7" w:rsidP="00A43DCA">
      <w:pPr>
        <w:ind w:right="311" w:firstLine="567"/>
        <w:jc w:val="both"/>
      </w:pPr>
    </w:p>
    <w:p w:rsidR="00F839A7" w:rsidRDefault="00F839A7" w:rsidP="00A43DCA">
      <w:pPr>
        <w:ind w:right="311" w:firstLine="567"/>
        <w:jc w:val="both"/>
      </w:pPr>
    </w:p>
    <w:p w:rsidR="00F839A7" w:rsidRDefault="00F839A7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5892653" cy="3572539"/>
            <wp:effectExtent l="19050" t="0" r="0" b="0"/>
            <wp:docPr id="21" name="Рисунок 21" descr="C:\Users\New\AppData\Local\Microsoft\Windows\INetCache\IE\40T4QIUT\QXpu5l_XzsY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ew\AppData\Local\Microsoft\Windows\INetCache\IE\40T4QIUT\QXpu5l_XzsY[1]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869" cy="357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9A7" w:rsidRDefault="00F839A7" w:rsidP="00A43DCA">
      <w:pPr>
        <w:ind w:right="311" w:firstLine="567"/>
        <w:jc w:val="both"/>
      </w:pPr>
    </w:p>
    <w:p w:rsidR="00F839A7" w:rsidRDefault="00F839A7" w:rsidP="00A43DCA">
      <w:pPr>
        <w:ind w:right="311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541778" cy="3955312"/>
            <wp:effectExtent l="19050" t="0" r="1772" b="0"/>
            <wp:docPr id="22" name="Рисунок 22" descr="C:\Users\New\AppData\Local\Microsoft\Windows\INetCache\IE\YBOQT43C\WhEoM0E7SMU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ew\AppData\Local\Microsoft\Windows\INetCache\IE\YBOQT43C\WhEoM0E7SMU[1]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803" cy="395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9A7" w:rsidRDefault="00F839A7" w:rsidP="00A43DCA">
      <w:pPr>
        <w:ind w:right="311" w:firstLine="567"/>
        <w:jc w:val="both"/>
      </w:pPr>
    </w:p>
    <w:p w:rsidR="00F839A7" w:rsidRDefault="00F839A7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5605573" cy="3742661"/>
            <wp:effectExtent l="19050" t="0" r="0" b="0"/>
            <wp:docPr id="23" name="Рисунок 23" descr="C:\Users\New\AppData\Local\Microsoft\Windows\INetCache\IE\1HN4KVHB\Y0w7-DDoOfM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ew\AppData\Local\Microsoft\Windows\INetCache\IE\1HN4KVHB\Y0w7-DDoOfM[1]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721" cy="374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4697" w:rsidRDefault="001B4697" w:rsidP="00A43DCA">
      <w:pPr>
        <w:ind w:right="311" w:firstLine="567"/>
        <w:jc w:val="both"/>
      </w:pPr>
    </w:p>
    <w:p w:rsidR="001B4697" w:rsidRDefault="001B4697" w:rsidP="00A43DCA">
      <w:pPr>
        <w:ind w:right="311" w:firstLine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624830" cy="3742690"/>
            <wp:effectExtent l="19050" t="0" r="0" b="0"/>
            <wp:docPr id="2" name="Рисунок 1" descr="C:\Users\New\AppData\Local\Microsoft\Windows\INetCache\IE\6L5N99BL\paMnUXN0qUU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w\AppData\Local\Microsoft\Windows\INetCache\IE\6L5N99BL\paMnUXN0qUU[1]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374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93B" w:rsidRDefault="004D393B" w:rsidP="00A43DCA">
      <w:pPr>
        <w:ind w:right="311" w:firstLine="567"/>
        <w:jc w:val="both"/>
      </w:pPr>
    </w:p>
    <w:p w:rsidR="004D393B" w:rsidRDefault="004D393B" w:rsidP="00A43DCA">
      <w:pPr>
        <w:ind w:right="311" w:firstLine="567"/>
        <w:jc w:val="both"/>
      </w:pPr>
    </w:p>
    <w:p w:rsidR="004D393B" w:rsidRDefault="004D393B" w:rsidP="00A43DCA">
      <w:pPr>
        <w:ind w:right="311" w:firstLine="567"/>
        <w:jc w:val="both"/>
      </w:pPr>
    </w:p>
    <w:p w:rsidR="00213C96" w:rsidRDefault="004D393B" w:rsidP="00A43DCA">
      <w:pPr>
        <w:ind w:right="311" w:firstLine="567"/>
        <w:jc w:val="both"/>
      </w:pPr>
      <w:r>
        <w:rPr>
          <w:noProof/>
          <w:lang w:eastAsia="ru-RU"/>
        </w:rPr>
        <w:drawing>
          <wp:inline distT="0" distB="0" distL="0" distR="0">
            <wp:extent cx="5701266" cy="4442299"/>
            <wp:effectExtent l="19050" t="0" r="0" b="0"/>
            <wp:docPr id="3" name="Рисунок 2" descr="C:\Users\New\AppData\Local\Microsoft\Windows\INetCache\IE\40T4QIUT\uBQ5Jil26_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w\AppData\Local\Microsoft\Windows\INetCache\IE\40T4QIUT\uBQ5Jil26_8[1]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86" cy="444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3C96" w:rsidSect="000E4177">
      <w:pgSz w:w="11906" w:h="16838"/>
      <w:pgMar w:top="1134" w:right="606" w:bottom="1134" w:left="783" w:header="0" w:footer="0" w:gutter="0"/>
      <w:cols w:space="720"/>
      <w:formProt w:val="0"/>
      <w:docGrid w:linePitch="360" w:charSpace="-6145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004B" w:rsidRDefault="00BB004B" w:rsidP="0049197E">
      <w:r>
        <w:separator/>
      </w:r>
    </w:p>
  </w:endnote>
  <w:endnote w:type="continuationSeparator" w:id="1">
    <w:p w:rsidR="00BB004B" w:rsidRDefault="00BB004B" w:rsidP="0049197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Liberation Sans">
    <w:altName w:val="Arial"/>
    <w:charset w:val="CC"/>
    <w:family w:val="roman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004B" w:rsidRDefault="00BB004B" w:rsidP="0049197E">
      <w:r>
        <w:separator/>
      </w:r>
    </w:p>
  </w:footnote>
  <w:footnote w:type="continuationSeparator" w:id="1">
    <w:p w:rsidR="00BB004B" w:rsidRDefault="00BB004B" w:rsidP="0049197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E4177"/>
    <w:rsid w:val="000125F0"/>
    <w:rsid w:val="000E4177"/>
    <w:rsid w:val="000E43EB"/>
    <w:rsid w:val="001517C4"/>
    <w:rsid w:val="001828A5"/>
    <w:rsid w:val="001B4697"/>
    <w:rsid w:val="001D5408"/>
    <w:rsid w:val="0020466D"/>
    <w:rsid w:val="00213C96"/>
    <w:rsid w:val="00236BA1"/>
    <w:rsid w:val="0027491E"/>
    <w:rsid w:val="00290BF7"/>
    <w:rsid w:val="002C5A02"/>
    <w:rsid w:val="002E2AA9"/>
    <w:rsid w:val="00327C65"/>
    <w:rsid w:val="00347CF9"/>
    <w:rsid w:val="0039158C"/>
    <w:rsid w:val="003D161E"/>
    <w:rsid w:val="003E1ECB"/>
    <w:rsid w:val="004023F4"/>
    <w:rsid w:val="00417709"/>
    <w:rsid w:val="00454102"/>
    <w:rsid w:val="00467225"/>
    <w:rsid w:val="0049197E"/>
    <w:rsid w:val="004926CB"/>
    <w:rsid w:val="00495C1B"/>
    <w:rsid w:val="004972A0"/>
    <w:rsid w:val="004A616F"/>
    <w:rsid w:val="004D393B"/>
    <w:rsid w:val="005204BA"/>
    <w:rsid w:val="005608B9"/>
    <w:rsid w:val="005E639D"/>
    <w:rsid w:val="005F7323"/>
    <w:rsid w:val="00634DC1"/>
    <w:rsid w:val="00663194"/>
    <w:rsid w:val="006A66E6"/>
    <w:rsid w:val="006C4FA3"/>
    <w:rsid w:val="006D6E80"/>
    <w:rsid w:val="00730865"/>
    <w:rsid w:val="007A75A1"/>
    <w:rsid w:val="007B7F6E"/>
    <w:rsid w:val="007F3EAF"/>
    <w:rsid w:val="007F56CA"/>
    <w:rsid w:val="008419CF"/>
    <w:rsid w:val="00851986"/>
    <w:rsid w:val="00877A00"/>
    <w:rsid w:val="008A41EF"/>
    <w:rsid w:val="008A5AB3"/>
    <w:rsid w:val="008E6600"/>
    <w:rsid w:val="008F3809"/>
    <w:rsid w:val="00916497"/>
    <w:rsid w:val="00940E3C"/>
    <w:rsid w:val="00961873"/>
    <w:rsid w:val="009B65A8"/>
    <w:rsid w:val="009D02AB"/>
    <w:rsid w:val="009D54B4"/>
    <w:rsid w:val="009E7114"/>
    <w:rsid w:val="00A120C6"/>
    <w:rsid w:val="00A16641"/>
    <w:rsid w:val="00A43DCA"/>
    <w:rsid w:val="00A60D57"/>
    <w:rsid w:val="00A702AA"/>
    <w:rsid w:val="00A736F4"/>
    <w:rsid w:val="00AC0601"/>
    <w:rsid w:val="00B06E9E"/>
    <w:rsid w:val="00B15E78"/>
    <w:rsid w:val="00B556CC"/>
    <w:rsid w:val="00B94FDA"/>
    <w:rsid w:val="00BB004B"/>
    <w:rsid w:val="00BB0E7F"/>
    <w:rsid w:val="00C06B17"/>
    <w:rsid w:val="00C06CE2"/>
    <w:rsid w:val="00C3014B"/>
    <w:rsid w:val="00C37BC9"/>
    <w:rsid w:val="00C47AE5"/>
    <w:rsid w:val="00C80300"/>
    <w:rsid w:val="00C915DC"/>
    <w:rsid w:val="00C95DD7"/>
    <w:rsid w:val="00D65447"/>
    <w:rsid w:val="00D70B0A"/>
    <w:rsid w:val="00DA2A52"/>
    <w:rsid w:val="00E16448"/>
    <w:rsid w:val="00E25CEB"/>
    <w:rsid w:val="00EC646F"/>
    <w:rsid w:val="00EE3559"/>
    <w:rsid w:val="00EE560B"/>
    <w:rsid w:val="00F35D43"/>
    <w:rsid w:val="00F47C55"/>
    <w:rsid w:val="00F839A7"/>
    <w:rsid w:val="00FC48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05E7"/>
    <w:pPr>
      <w:spacing w:line="240" w:lineRule="auto"/>
    </w:pPr>
    <w:rPr>
      <w:color w:val="00000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AD6BC0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sid w:val="000E4177"/>
    <w:rPr>
      <w:rFonts w:cs="Courier New"/>
    </w:rPr>
  </w:style>
  <w:style w:type="character" w:customStyle="1" w:styleId="ListLabel2">
    <w:name w:val="ListLabel 2"/>
    <w:qFormat/>
    <w:rsid w:val="000E4177"/>
    <w:rPr>
      <w:rFonts w:cs="Courier New"/>
    </w:rPr>
  </w:style>
  <w:style w:type="character" w:customStyle="1" w:styleId="ListLabel3">
    <w:name w:val="ListLabel 3"/>
    <w:qFormat/>
    <w:rsid w:val="000E4177"/>
    <w:rPr>
      <w:rFonts w:cs="Courier New"/>
    </w:rPr>
  </w:style>
  <w:style w:type="character" w:customStyle="1" w:styleId="ListLabel4">
    <w:name w:val="ListLabel 4"/>
    <w:qFormat/>
    <w:rsid w:val="000E4177"/>
    <w:rPr>
      <w:rFonts w:cs="Courier New"/>
    </w:rPr>
  </w:style>
  <w:style w:type="character" w:customStyle="1" w:styleId="ListLabel5">
    <w:name w:val="ListLabel 5"/>
    <w:qFormat/>
    <w:rsid w:val="000E4177"/>
    <w:rPr>
      <w:rFonts w:cs="Courier New"/>
    </w:rPr>
  </w:style>
  <w:style w:type="character" w:customStyle="1" w:styleId="ListLabel6">
    <w:name w:val="ListLabel 6"/>
    <w:qFormat/>
    <w:rsid w:val="000E4177"/>
    <w:rPr>
      <w:rFonts w:cs="Courier New"/>
    </w:rPr>
  </w:style>
  <w:style w:type="character" w:customStyle="1" w:styleId="ListLabel7">
    <w:name w:val="ListLabel 7"/>
    <w:qFormat/>
    <w:rsid w:val="000E4177"/>
    <w:rPr>
      <w:rFonts w:cs="Courier New"/>
    </w:rPr>
  </w:style>
  <w:style w:type="paragraph" w:customStyle="1" w:styleId="a4">
    <w:name w:val="Заголовок"/>
    <w:basedOn w:val="a"/>
    <w:next w:val="a5"/>
    <w:qFormat/>
    <w:rsid w:val="000E4177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rsid w:val="000E4177"/>
    <w:pPr>
      <w:spacing w:after="140" w:line="288" w:lineRule="auto"/>
    </w:pPr>
  </w:style>
  <w:style w:type="paragraph" w:styleId="a6">
    <w:name w:val="List"/>
    <w:basedOn w:val="a5"/>
    <w:rsid w:val="000E4177"/>
    <w:rPr>
      <w:rFonts w:cs="Mangal"/>
    </w:rPr>
  </w:style>
  <w:style w:type="paragraph" w:styleId="a7">
    <w:name w:val="Title"/>
    <w:basedOn w:val="a"/>
    <w:rsid w:val="000E4177"/>
    <w:pPr>
      <w:suppressLineNumbers/>
      <w:spacing w:before="120" w:after="120"/>
    </w:pPr>
    <w:rPr>
      <w:rFonts w:cs="Mangal"/>
      <w:i/>
      <w:iCs/>
    </w:rPr>
  </w:style>
  <w:style w:type="paragraph" w:styleId="a8">
    <w:name w:val="index heading"/>
    <w:basedOn w:val="a"/>
    <w:qFormat/>
    <w:rsid w:val="000E4177"/>
    <w:pPr>
      <w:suppressLineNumbers/>
    </w:pPr>
    <w:rPr>
      <w:rFonts w:cs="Mangal"/>
    </w:rPr>
  </w:style>
  <w:style w:type="paragraph" w:styleId="a9">
    <w:name w:val="List Paragraph"/>
    <w:basedOn w:val="a"/>
    <w:uiPriority w:val="34"/>
    <w:qFormat/>
    <w:rsid w:val="00AD6BC0"/>
    <w:pPr>
      <w:ind w:left="720"/>
      <w:contextualSpacing/>
    </w:pPr>
  </w:style>
  <w:style w:type="paragraph" w:styleId="aa">
    <w:name w:val="Balloon Text"/>
    <w:basedOn w:val="a"/>
    <w:uiPriority w:val="99"/>
    <w:semiHidden/>
    <w:unhideWhenUsed/>
    <w:qFormat/>
    <w:rsid w:val="00AD6BC0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1319D0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Hyperlink"/>
    <w:basedOn w:val="a0"/>
    <w:uiPriority w:val="99"/>
    <w:semiHidden/>
    <w:unhideWhenUsed/>
    <w:rsid w:val="001517C4"/>
    <w:rPr>
      <w:color w:val="0000FF"/>
      <w:u w:val="single"/>
    </w:rPr>
  </w:style>
  <w:style w:type="paragraph" w:styleId="ad">
    <w:name w:val="header"/>
    <w:basedOn w:val="a"/>
    <w:link w:val="ae"/>
    <w:uiPriority w:val="99"/>
    <w:semiHidden/>
    <w:unhideWhenUsed/>
    <w:rsid w:val="0049197E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semiHidden/>
    <w:rsid w:val="0049197E"/>
    <w:rPr>
      <w:color w:val="00000A"/>
      <w:sz w:val="24"/>
      <w:szCs w:val="24"/>
    </w:rPr>
  </w:style>
  <w:style w:type="paragraph" w:styleId="af">
    <w:name w:val="footer"/>
    <w:basedOn w:val="a"/>
    <w:link w:val="af0"/>
    <w:uiPriority w:val="99"/>
    <w:semiHidden/>
    <w:unhideWhenUsed/>
    <w:rsid w:val="0049197E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semiHidden/>
    <w:rsid w:val="0049197E"/>
    <w:rPr>
      <w:color w:val="00000A"/>
      <w:sz w:val="24"/>
      <w:szCs w:val="24"/>
    </w:rPr>
  </w:style>
  <w:style w:type="paragraph" w:styleId="af1">
    <w:name w:val="Normal (Web)"/>
    <w:basedOn w:val="a"/>
    <w:uiPriority w:val="99"/>
    <w:unhideWhenUsed/>
    <w:rsid w:val="00877A00"/>
    <w:pPr>
      <w:spacing w:before="100" w:beforeAutospacing="1" w:after="119"/>
    </w:pPr>
    <w:rPr>
      <w:rFonts w:ascii="Times New Roman" w:eastAsia="Times New Roman" w:hAnsi="Times New Roman" w:cs="Times New Roman"/>
      <w:color w:val="auto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1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53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9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1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7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2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1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2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6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5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3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6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4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93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8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8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0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s://vk.com/vg.repin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C4F0E1-0205-4F97-A2AB-4792B7370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13</Pages>
  <Words>2017</Words>
  <Characters>11502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 Windows</cp:lastModifiedBy>
  <cp:revision>8</cp:revision>
  <cp:lastPrinted>2023-12-21T16:25:00Z</cp:lastPrinted>
  <dcterms:created xsi:type="dcterms:W3CDTF">2024-01-25T12:44:00Z</dcterms:created>
  <dcterms:modified xsi:type="dcterms:W3CDTF">2024-01-26T09:04:00Z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SPecialiST RePack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